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213" w:rsidRDefault="00586997">
      <w:bookmarkStart w:id="0" w:name="_GoBack"/>
      <w:r w:rsidRPr="005F7C1F">
        <w:rPr>
          <w:noProof/>
          <w:color w:val="CC00FF"/>
          <w:lang w:eastAsia="es-MX"/>
        </w:rPr>
        <w:drawing>
          <wp:anchor distT="0" distB="0" distL="114300" distR="114300" simplePos="0" relativeHeight="251658240" behindDoc="0" locked="0" layoutInCell="1" allowOverlap="1" wp14:anchorId="37A23958" wp14:editId="657EA88D">
            <wp:simplePos x="0" y="0"/>
            <wp:positionH relativeFrom="margin">
              <wp:align>center</wp:align>
            </wp:positionH>
            <wp:positionV relativeFrom="paragraph">
              <wp:posOffset>-485999</wp:posOffset>
            </wp:positionV>
            <wp:extent cx="7225665" cy="7563736"/>
            <wp:effectExtent l="0" t="0" r="0" b="0"/>
            <wp:wrapNone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V relativeFrom="margin">
              <wp14:pctHeight>0</wp14:pctHeight>
            </wp14:sizeRelV>
          </wp:anchor>
        </w:drawing>
      </w:r>
      <w:bookmarkEnd w:id="0"/>
    </w:p>
    <w:p w:rsidR="00727902" w:rsidRDefault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>
      <w:pPr>
        <w:tabs>
          <w:tab w:val="left" w:pos="2025"/>
        </w:tabs>
      </w:pPr>
      <w:r>
        <w:tab/>
      </w:r>
    </w:p>
    <w:p w:rsidR="00727902" w:rsidRPr="00727902" w:rsidRDefault="00727902" w:rsidP="00727902">
      <w:pPr>
        <w:tabs>
          <w:tab w:val="left" w:pos="2025"/>
        </w:tabs>
      </w:pPr>
    </w:p>
    <w:sectPr w:rsidR="00727902" w:rsidRPr="00727902" w:rsidSect="00537918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FF6" w:rsidRDefault="008C5FF6" w:rsidP="004F6A7B">
      <w:r>
        <w:separator/>
      </w:r>
    </w:p>
  </w:endnote>
  <w:endnote w:type="continuationSeparator" w:id="0">
    <w:p w:rsidR="008C5FF6" w:rsidRDefault="008C5FF6" w:rsidP="004F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FF6" w:rsidRDefault="008C5FF6" w:rsidP="004F6A7B">
      <w:r>
        <w:separator/>
      </w:r>
    </w:p>
  </w:footnote>
  <w:footnote w:type="continuationSeparator" w:id="0">
    <w:p w:rsidR="008C5FF6" w:rsidRDefault="008C5FF6" w:rsidP="004F6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A7B" w:rsidRDefault="008D7596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3360" behindDoc="1" locked="0" layoutInCell="1" allowOverlap="1" wp14:anchorId="23732853" wp14:editId="13DEB539">
          <wp:simplePos x="0" y="0"/>
          <wp:positionH relativeFrom="page">
            <wp:align>right</wp:align>
          </wp:positionH>
          <wp:positionV relativeFrom="paragraph">
            <wp:posOffset>-428652</wp:posOffset>
          </wp:positionV>
          <wp:extent cx="7752182" cy="10032234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78C8"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margin">
                <wp:posOffset>164465</wp:posOffset>
              </wp:positionH>
              <wp:positionV relativeFrom="paragraph">
                <wp:posOffset>-90170</wp:posOffset>
              </wp:positionV>
              <wp:extent cx="4953000" cy="476250"/>
              <wp:effectExtent l="0" t="0" r="0" b="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00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6A7B" w:rsidRDefault="004F6A7B" w:rsidP="004F6A7B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28"/>
                            </w:rPr>
                          </w:pPr>
                          <w:r w:rsidRPr="00586997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28"/>
                            </w:rPr>
                            <w:t>ORGANIGRAMA DE</w:t>
                          </w:r>
                          <w:r w:rsidR="00586997" w:rsidRPr="00586997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28"/>
                            </w:rPr>
                            <w:t xml:space="preserve"> LA DIRECCION DE PROGRAMACIÓ</w:t>
                          </w:r>
                          <w:r w:rsidR="009954E1" w:rsidRPr="00586997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28"/>
                            </w:rPr>
                            <w:t>N</w:t>
                          </w:r>
                        </w:p>
                        <w:p w:rsidR="008417A1" w:rsidRDefault="00A76ADD" w:rsidP="008417A1">
                          <w:pPr>
                            <w:pStyle w:val="Encabezado"/>
                            <w:jc w:val="center"/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>CUARTO</w:t>
                          </w:r>
                          <w:r w:rsidR="008417A1"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 xml:space="preserve"> TRIMESTRE 2018</w:t>
                          </w:r>
                        </w:p>
                        <w:p w:rsidR="008417A1" w:rsidRPr="00586997" w:rsidRDefault="008417A1" w:rsidP="004F6A7B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color w:val="000000" w:themeColor="text1"/>
                              <w:sz w:val="22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2.95pt;margin-top:-7.1pt;width:390pt;height:3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" filled="f" stroked="f">
              <v:textbox>
                <w:txbxContent>
                  <w:p w:rsidR="004F6A7B" w:rsidRDefault="004F6A7B" w:rsidP="004F6A7B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28"/>
                      </w:rPr>
                    </w:pPr>
                    <w:r w:rsidRPr="00586997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28"/>
                      </w:rPr>
                      <w:t>ORGANIGRAMA DE</w:t>
                    </w:r>
                    <w:r w:rsidR="00586997" w:rsidRPr="00586997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28"/>
                      </w:rPr>
                      <w:t xml:space="preserve"> LA DIRECCION DE PROGRAMACIÓ</w:t>
                    </w:r>
                    <w:r w:rsidR="009954E1" w:rsidRPr="00586997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28"/>
                      </w:rPr>
                      <w:t>N</w:t>
                    </w:r>
                  </w:p>
                  <w:p w:rsidR="008417A1" w:rsidRDefault="00A76ADD" w:rsidP="008417A1">
                    <w:pPr>
                      <w:pStyle w:val="Encabezado"/>
                      <w:jc w:val="center"/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>CUARTO</w:t>
                    </w:r>
                    <w:r w:rsidR="008417A1"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 xml:space="preserve"> TRIMESTRE 2018</w:t>
                    </w:r>
                  </w:p>
                  <w:p w:rsidR="008417A1" w:rsidRPr="00586997" w:rsidRDefault="008417A1" w:rsidP="004F6A7B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color w:val="000000" w:themeColor="text1"/>
                        <w:sz w:val="22"/>
                        <w:szCs w:val="3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8DA"/>
    <w:rsid w:val="00022A1A"/>
    <w:rsid w:val="00050456"/>
    <w:rsid w:val="000946D4"/>
    <w:rsid w:val="000B2DDB"/>
    <w:rsid w:val="000B43DD"/>
    <w:rsid w:val="001778C8"/>
    <w:rsid w:val="001F7C66"/>
    <w:rsid w:val="00204786"/>
    <w:rsid w:val="0028688E"/>
    <w:rsid w:val="00292A97"/>
    <w:rsid w:val="002F4071"/>
    <w:rsid w:val="003022CC"/>
    <w:rsid w:val="00325C8A"/>
    <w:rsid w:val="0036056F"/>
    <w:rsid w:val="003728A5"/>
    <w:rsid w:val="003957BD"/>
    <w:rsid w:val="003B5D92"/>
    <w:rsid w:val="003B6334"/>
    <w:rsid w:val="003C65F1"/>
    <w:rsid w:val="003E6897"/>
    <w:rsid w:val="003F7E41"/>
    <w:rsid w:val="00446213"/>
    <w:rsid w:val="0048079C"/>
    <w:rsid w:val="004F6A7B"/>
    <w:rsid w:val="00537918"/>
    <w:rsid w:val="0054050F"/>
    <w:rsid w:val="005667B5"/>
    <w:rsid w:val="00586997"/>
    <w:rsid w:val="005A54B2"/>
    <w:rsid w:val="005C3D55"/>
    <w:rsid w:val="005E0248"/>
    <w:rsid w:val="005E2332"/>
    <w:rsid w:val="005E66EE"/>
    <w:rsid w:val="005F3437"/>
    <w:rsid w:val="005F7C1F"/>
    <w:rsid w:val="00636C41"/>
    <w:rsid w:val="00671651"/>
    <w:rsid w:val="006816DA"/>
    <w:rsid w:val="00727902"/>
    <w:rsid w:val="00736371"/>
    <w:rsid w:val="0077531B"/>
    <w:rsid w:val="007E7E0A"/>
    <w:rsid w:val="008148B5"/>
    <w:rsid w:val="008331B3"/>
    <w:rsid w:val="008417A1"/>
    <w:rsid w:val="00842BF2"/>
    <w:rsid w:val="00843EC0"/>
    <w:rsid w:val="00895950"/>
    <w:rsid w:val="008C5FF6"/>
    <w:rsid w:val="008D0854"/>
    <w:rsid w:val="008D7596"/>
    <w:rsid w:val="008E51AC"/>
    <w:rsid w:val="00952FD5"/>
    <w:rsid w:val="00957F91"/>
    <w:rsid w:val="00982E5B"/>
    <w:rsid w:val="00984591"/>
    <w:rsid w:val="0099116A"/>
    <w:rsid w:val="009954E1"/>
    <w:rsid w:val="009A401C"/>
    <w:rsid w:val="009F1A32"/>
    <w:rsid w:val="00A74C18"/>
    <w:rsid w:val="00A76ADD"/>
    <w:rsid w:val="00A85C48"/>
    <w:rsid w:val="00A921D4"/>
    <w:rsid w:val="00AA7925"/>
    <w:rsid w:val="00AD3103"/>
    <w:rsid w:val="00B42F94"/>
    <w:rsid w:val="00B476F9"/>
    <w:rsid w:val="00B77523"/>
    <w:rsid w:val="00BA28DA"/>
    <w:rsid w:val="00BB4200"/>
    <w:rsid w:val="00BE395E"/>
    <w:rsid w:val="00C40235"/>
    <w:rsid w:val="00C5284D"/>
    <w:rsid w:val="00C83B02"/>
    <w:rsid w:val="00CA694D"/>
    <w:rsid w:val="00CB635E"/>
    <w:rsid w:val="00CC0163"/>
    <w:rsid w:val="00CE3DA9"/>
    <w:rsid w:val="00DE2C1F"/>
    <w:rsid w:val="00E932B2"/>
    <w:rsid w:val="00EB5DB2"/>
    <w:rsid w:val="00F61806"/>
    <w:rsid w:val="00F778F0"/>
    <w:rsid w:val="00FA3048"/>
    <w:rsid w:val="00FA783F"/>
    <w:rsid w:val="00FD2C35"/>
    <w:rsid w:val="00FD3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D41CB8-6E46-40DB-A642-C2B85876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8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6A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6A7B"/>
  </w:style>
  <w:style w:type="paragraph" w:styleId="Piedepgina">
    <w:name w:val="footer"/>
    <w:basedOn w:val="Normal"/>
    <w:link w:val="PiedepginaCar"/>
    <w:uiPriority w:val="99"/>
    <w:unhideWhenUsed/>
    <w:rsid w:val="004F6A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A7B"/>
  </w:style>
  <w:style w:type="paragraph" w:styleId="Textodeglobo">
    <w:name w:val="Balloon Text"/>
    <w:basedOn w:val="Normal"/>
    <w:link w:val="TextodegloboCar"/>
    <w:uiPriority w:val="99"/>
    <w:semiHidden/>
    <w:unhideWhenUsed/>
    <w:rsid w:val="003C65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65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757C86-825C-4A8C-BF58-6A79D92E1FA8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A0EE6392-AE4F-408E-ADE3-A79E959E7B47}">
      <dgm:prSet phldrT="[Texto]" custT="1"/>
      <dgm:spPr/>
      <dgm:t>
        <a:bodyPr/>
        <a:lstStyle/>
        <a:p>
          <a:r>
            <a:rPr lang="es-MX" sz="800" b="1" baseline="0">
              <a:latin typeface="+mn-lt"/>
            </a:rPr>
            <a:t>DIRECTORA A (C)</a:t>
          </a:r>
        </a:p>
        <a:p>
          <a:r>
            <a:rPr lang="es-MX" sz="1000" b="0" baseline="0">
              <a:latin typeface="+mn-lt"/>
            </a:rPr>
            <a:t>DIANA DE LOS SANTOS DE LA CRUZ</a:t>
          </a:r>
        </a:p>
      </dgm:t>
    </dgm:pt>
    <dgm:pt modelId="{C850126B-C1C6-4B18-A1A2-900695E8C45A}" type="parTrans" cxnId="{C9FDDA24-5CDE-4582-8247-FFDAC7D5C2D7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F795C0A9-0B0C-40FE-BB75-75E218069DDC}" type="sibTrans" cxnId="{C9FDDA24-5CDE-4582-8247-FFDAC7D5C2D7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F360DABF-2974-4CE1-868A-E24DAB3B4ED8}">
      <dgm:prSet phldrT="[Texto]" custT="1"/>
      <dgm:spPr/>
      <dgm:t>
        <a:bodyPr/>
        <a:lstStyle/>
        <a:p>
          <a:r>
            <a:rPr lang="es-MX" sz="800" b="1" baseline="0">
              <a:latin typeface="+mn-lt"/>
            </a:rPr>
            <a:t>DEPARTAMENTO DE GASTO CORRIENTE Y GASTO CAPITAL</a:t>
          </a:r>
        </a:p>
        <a:p>
          <a:r>
            <a:rPr lang="es-MX" sz="800" b="1" baseline="0">
              <a:latin typeface="+mn-lt"/>
            </a:rPr>
            <a:t>JEFE DEPTO A (C)</a:t>
          </a:r>
        </a:p>
        <a:p>
          <a:r>
            <a:rPr lang="es-MX" sz="800" baseline="0">
              <a:latin typeface="+mn-lt"/>
            </a:rPr>
            <a:t>HEBERTO CASTILLO ARIAS</a:t>
          </a:r>
        </a:p>
      </dgm:t>
    </dgm:pt>
    <dgm:pt modelId="{33331C59-ED7A-4DE2-935E-BE066F36A5A6}" type="parTrans" cxnId="{FC1CAB3F-0FEC-45B7-86D0-BB1E4BF6C871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32F089AC-1FE5-4DF7-BEDD-5E07348036A4}" type="sibTrans" cxnId="{FC1CAB3F-0FEC-45B7-86D0-BB1E4BF6C871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D4537B22-8B2C-4AC5-8E16-B3B7B6F8385E}">
      <dgm:prSet phldrT="[Texto]" custT="1"/>
      <dgm:spPr/>
      <dgm:t>
        <a:bodyPr/>
        <a:lstStyle/>
        <a:p>
          <a:r>
            <a:rPr lang="es-MX" sz="800" b="1" baseline="0">
              <a:latin typeface="+mn-lt"/>
            </a:rPr>
            <a:t>DEPARTAMENTO DE PLANEACION, EVALUACION Y TRANSPARENCIA</a:t>
          </a:r>
        </a:p>
        <a:p>
          <a:r>
            <a:rPr lang="es-MX" sz="800" b="1" baseline="0">
              <a:latin typeface="+mn-lt"/>
            </a:rPr>
            <a:t>JEFE DE AREA A (C)</a:t>
          </a:r>
        </a:p>
        <a:p>
          <a:r>
            <a:rPr lang="es-MX" sz="800" baseline="0">
              <a:latin typeface="+mn-lt"/>
            </a:rPr>
            <a:t>MADANIN GUADALUPE TONAZTZIN JUAREZ PEREZ</a:t>
          </a:r>
        </a:p>
      </dgm:t>
    </dgm:pt>
    <dgm:pt modelId="{0E4CE1D7-441F-43E9-BAF7-C34F3F52CC93}" type="parTrans" cxnId="{0838E8FE-1904-453E-A421-2D87B49C4B2D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648D5B3C-6692-4AC9-8152-2B00A958C2AE}" type="sibTrans" cxnId="{0838E8FE-1904-453E-A421-2D87B49C4B2D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B2C090F7-DFD7-473D-A413-3A214C6B2D1D}">
      <dgm:prSet custT="1"/>
      <dgm:spPr/>
      <dgm:t>
        <a:bodyPr/>
        <a:lstStyle/>
        <a:p>
          <a:r>
            <a:rPr lang="es-MX" sz="800" b="1" baseline="0">
              <a:latin typeface="+mn-lt"/>
            </a:rPr>
            <a:t>AUTOEVALUACION Y CONVENIOS FEDERALES</a:t>
          </a:r>
        </a:p>
        <a:p>
          <a:r>
            <a:rPr lang="es-MX" sz="800" b="1"/>
            <a:t>AUXILIAR CONTABLE (B) </a:t>
          </a:r>
          <a:r>
            <a:rPr lang="es-MX" sz="800" baseline="0">
              <a:latin typeface="+mn-lt"/>
            </a:rPr>
            <a:t>AMABILIA MORALES DE LA CRUZ </a:t>
          </a:r>
        </a:p>
      </dgm:t>
    </dgm:pt>
    <dgm:pt modelId="{476D6D60-D678-4E19-B676-24ADB8B6477F}" type="parTrans" cxnId="{3E01465A-8F46-48C0-AB9B-A9318EA8690D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253F779B-D6C0-407B-A4E4-AB5905D166BE}" type="sibTrans" cxnId="{3E01465A-8F46-48C0-AB9B-A9318EA8690D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307A7F49-7478-4D83-AD8B-DED8EFEAB646}">
      <dgm:prSet custT="1"/>
      <dgm:spPr/>
      <dgm:t>
        <a:bodyPr/>
        <a:lstStyle/>
        <a:p>
          <a:r>
            <a:rPr lang="es-MX" sz="800" b="1" baseline="0">
              <a:latin typeface="+mn-lt"/>
            </a:rPr>
            <a:t>DEPARTAMENTO DE GESTION PUBLICA </a:t>
          </a:r>
        </a:p>
        <a:p>
          <a:r>
            <a:rPr lang="es-MX" sz="800" b="1" baseline="0">
              <a:latin typeface="+mn-lt"/>
            </a:rPr>
            <a:t>JEFE DE AREA A (C)</a:t>
          </a:r>
        </a:p>
        <a:p>
          <a:r>
            <a:rPr lang="es-MX" sz="800" baseline="0">
              <a:latin typeface="+mn-lt"/>
            </a:rPr>
            <a:t>ARACELI DOMINGUEZ PADRON</a:t>
          </a:r>
        </a:p>
      </dgm:t>
    </dgm:pt>
    <dgm:pt modelId="{CCA26090-CCCB-424B-923A-70EAF99CAA07}" type="parTrans" cxnId="{ABA49CB6-09D5-4895-A706-978D332C55A3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BD20F44C-1E17-4203-86B1-1F8232A05736}" type="sibTrans" cxnId="{ABA49CB6-09D5-4895-A706-978D332C55A3}">
      <dgm:prSet/>
      <dgm:spPr/>
      <dgm:t>
        <a:bodyPr/>
        <a:lstStyle/>
        <a:p>
          <a:endParaRPr lang="es-MX" sz="800" baseline="0">
            <a:latin typeface="+mn-lt"/>
          </a:endParaRPr>
        </a:p>
      </dgm:t>
    </dgm:pt>
    <dgm:pt modelId="{3093F7F2-C780-4AF1-BB07-84D23773CAAC}" type="asst">
      <dgm:prSet custT="1"/>
      <dgm:spPr/>
      <dgm:t>
        <a:bodyPr/>
        <a:lstStyle/>
        <a:p>
          <a:r>
            <a:rPr lang="es-MX" sz="800" b="1" baseline="0">
              <a:latin typeface="+mn-lt"/>
            </a:rPr>
            <a:t>ORDENES DE PAGO</a:t>
          </a:r>
        </a:p>
        <a:p>
          <a:r>
            <a:rPr lang="es-MX" sz="800" b="1" baseline="0">
              <a:latin typeface="+mn-lt"/>
            </a:rPr>
            <a:t>JEFE DE AREA A (C)</a:t>
          </a:r>
        </a:p>
        <a:p>
          <a:r>
            <a:rPr lang="es-MX" sz="800" baseline="0">
              <a:latin typeface="+mn-lt"/>
            </a:rPr>
            <a:t>VERONICA MONTEJO ULIN</a:t>
          </a:r>
          <a:endParaRPr lang="es-MX" sz="800"/>
        </a:p>
      </dgm:t>
    </dgm:pt>
    <dgm:pt modelId="{44906BDA-EA50-445B-A301-C50C3502A9F1}" type="parTrans" cxnId="{49A33267-63A0-494B-8E68-42B687A6A7D9}">
      <dgm:prSet/>
      <dgm:spPr/>
      <dgm:t>
        <a:bodyPr/>
        <a:lstStyle/>
        <a:p>
          <a:endParaRPr lang="es-MX" sz="800"/>
        </a:p>
      </dgm:t>
    </dgm:pt>
    <dgm:pt modelId="{B281196F-28D0-47EB-A55D-AD5E0523362D}" type="sibTrans" cxnId="{49A33267-63A0-494B-8E68-42B687A6A7D9}">
      <dgm:prSet/>
      <dgm:spPr/>
      <dgm:t>
        <a:bodyPr/>
        <a:lstStyle/>
        <a:p>
          <a:endParaRPr lang="es-MX" sz="800"/>
        </a:p>
      </dgm:t>
    </dgm:pt>
    <dgm:pt modelId="{695CA0F7-605B-4552-AB8A-AD94175F6A95}" type="asst">
      <dgm:prSet custT="1"/>
      <dgm:spPr/>
      <dgm:t>
        <a:bodyPr/>
        <a:lstStyle/>
        <a:p>
          <a:r>
            <a:rPr lang="es-MX" sz="800" b="1" baseline="0">
              <a:latin typeface="+mn-lt"/>
            </a:rPr>
            <a:t>AREA DE GESTION Y CUENTA PUBLICA</a:t>
          </a:r>
        </a:p>
        <a:p>
          <a:r>
            <a:rPr lang="es-MX" sz="800" b="1" baseline="0">
              <a:latin typeface="+mn-lt"/>
            </a:rPr>
            <a:t>JEFE DE AREA A (C)</a:t>
          </a:r>
        </a:p>
        <a:p>
          <a:r>
            <a:rPr lang="es-MX" sz="800" baseline="0">
              <a:latin typeface="+mn-lt"/>
            </a:rPr>
            <a:t>MARCELINA PEREZ CARRILLO </a:t>
          </a:r>
          <a:endParaRPr lang="es-MX" sz="800"/>
        </a:p>
      </dgm:t>
    </dgm:pt>
    <dgm:pt modelId="{FFC5186E-C542-4F2D-9D42-7874EB387967}" type="parTrans" cxnId="{2EE0C856-892A-4589-B19D-8600BFE369C1}">
      <dgm:prSet/>
      <dgm:spPr/>
      <dgm:t>
        <a:bodyPr/>
        <a:lstStyle/>
        <a:p>
          <a:endParaRPr lang="es-MX" sz="800"/>
        </a:p>
      </dgm:t>
    </dgm:pt>
    <dgm:pt modelId="{CEB0FD30-6D45-4A35-8693-8C416228B2AE}" type="sibTrans" cxnId="{2EE0C856-892A-4589-B19D-8600BFE369C1}">
      <dgm:prSet/>
      <dgm:spPr/>
      <dgm:t>
        <a:bodyPr/>
        <a:lstStyle/>
        <a:p>
          <a:endParaRPr lang="es-MX" sz="800"/>
        </a:p>
      </dgm:t>
    </dgm:pt>
    <dgm:pt modelId="{3E5EDC06-0159-45B7-BF91-D624A2D58B08}" type="asst">
      <dgm:prSet custT="1"/>
      <dgm:spPr/>
      <dgm:t>
        <a:bodyPr/>
        <a:lstStyle/>
        <a:p>
          <a:r>
            <a:rPr lang="es-MX" sz="800" b="1"/>
            <a:t>GATOS A COMPROBAR</a:t>
          </a:r>
        </a:p>
        <a:p>
          <a:r>
            <a:rPr lang="es-MX" sz="800" b="1"/>
            <a:t>AUXILIAR CONTABLE (B) </a:t>
          </a:r>
        </a:p>
        <a:p>
          <a:r>
            <a:rPr lang="es-MX" sz="800"/>
            <a:t>MARTHA DEL CARMEN MONTIEL CALDERON</a:t>
          </a:r>
        </a:p>
      </dgm:t>
    </dgm:pt>
    <dgm:pt modelId="{9D70D2E3-F30D-445B-A4CF-D5F4831624EC}" type="parTrans" cxnId="{59E44BD4-09DC-40C0-924C-E097114294B0}">
      <dgm:prSet/>
      <dgm:spPr/>
      <dgm:t>
        <a:bodyPr/>
        <a:lstStyle/>
        <a:p>
          <a:endParaRPr lang="es-MX" sz="800"/>
        </a:p>
      </dgm:t>
    </dgm:pt>
    <dgm:pt modelId="{3498D88A-6F74-44EF-869B-16BCDE3C8CC4}" type="sibTrans" cxnId="{59E44BD4-09DC-40C0-924C-E097114294B0}">
      <dgm:prSet/>
      <dgm:spPr/>
      <dgm:t>
        <a:bodyPr/>
        <a:lstStyle/>
        <a:p>
          <a:endParaRPr lang="es-MX" sz="800"/>
        </a:p>
      </dgm:t>
    </dgm:pt>
    <dgm:pt modelId="{CB1FFBA9-1C51-4A13-8962-47C567DF380E}" type="asst">
      <dgm:prSet custT="1"/>
      <dgm:spPr/>
      <dgm:t>
        <a:bodyPr/>
        <a:lstStyle/>
        <a:p>
          <a:r>
            <a:rPr lang="es-MX" sz="800" b="1"/>
            <a:t>AUXILIAR CONTABLE (C) </a:t>
          </a:r>
        </a:p>
        <a:p>
          <a:r>
            <a:rPr lang="es-MX" sz="800"/>
            <a:t>EMMANUEL RAMIREZ MORENO</a:t>
          </a:r>
        </a:p>
      </dgm:t>
    </dgm:pt>
    <dgm:pt modelId="{2ABCD49B-50B0-4880-9874-C27777DB100D}" type="parTrans" cxnId="{ECE67AF1-FE6E-47A5-A6A8-04781BCED38D}">
      <dgm:prSet/>
      <dgm:spPr/>
      <dgm:t>
        <a:bodyPr/>
        <a:lstStyle/>
        <a:p>
          <a:endParaRPr lang="es-MX"/>
        </a:p>
      </dgm:t>
    </dgm:pt>
    <dgm:pt modelId="{E2C32BB1-58DE-4C55-BB9C-E8171CEB4117}" type="sibTrans" cxnId="{ECE67AF1-FE6E-47A5-A6A8-04781BCED38D}">
      <dgm:prSet/>
      <dgm:spPr/>
      <dgm:t>
        <a:bodyPr/>
        <a:lstStyle/>
        <a:p>
          <a:endParaRPr lang="es-MX"/>
        </a:p>
      </dgm:t>
    </dgm:pt>
    <dgm:pt modelId="{2ACB4F45-95F9-43FE-B341-A5AFB076C6F7}" type="asst">
      <dgm:prSet custT="1"/>
      <dgm:spPr/>
      <dgm:t>
        <a:bodyPr/>
        <a:lstStyle/>
        <a:p>
          <a:r>
            <a:rPr lang="es-MX" sz="800" b="1"/>
            <a:t>RECEPCIONISTA (C)</a:t>
          </a:r>
        </a:p>
        <a:p>
          <a:r>
            <a:rPr lang="es-MX" sz="800"/>
            <a:t>GUADALUPE MILLAND PADRON</a:t>
          </a:r>
        </a:p>
      </dgm:t>
    </dgm:pt>
    <dgm:pt modelId="{947B0579-A405-4627-AA4F-BF2A4236660B}" type="parTrans" cxnId="{36B3CFE7-3F2E-41E2-B673-3C4BE4F32F58}">
      <dgm:prSet/>
      <dgm:spPr/>
      <dgm:t>
        <a:bodyPr/>
        <a:lstStyle/>
        <a:p>
          <a:endParaRPr lang="es-MX"/>
        </a:p>
      </dgm:t>
    </dgm:pt>
    <dgm:pt modelId="{039F8239-FA33-4085-BEB5-CBF122D611D0}" type="sibTrans" cxnId="{36B3CFE7-3F2E-41E2-B673-3C4BE4F32F58}">
      <dgm:prSet/>
      <dgm:spPr/>
      <dgm:t>
        <a:bodyPr/>
        <a:lstStyle/>
        <a:p>
          <a:endParaRPr lang="es-MX"/>
        </a:p>
      </dgm:t>
    </dgm:pt>
    <dgm:pt modelId="{A2CF8C66-DA6A-42DE-8BE7-E57127473506}" type="asst">
      <dgm:prSet custT="1"/>
      <dgm:spPr/>
      <dgm:t>
        <a:bodyPr/>
        <a:lstStyle/>
        <a:p>
          <a:r>
            <a:rPr lang="es-MX" sz="800" b="1"/>
            <a:t>AUXILIAR CONTABLE (B) </a:t>
          </a:r>
          <a:r>
            <a:rPr lang="es-MX" sz="800" baseline="0">
              <a:latin typeface="+mn-lt"/>
            </a:rPr>
            <a:t>MARIA DEL CARMEN GIL RODRIGUEZ </a:t>
          </a:r>
        </a:p>
      </dgm:t>
    </dgm:pt>
    <dgm:pt modelId="{60886A4F-9F2D-472B-9C53-F0710A38E912}" type="parTrans" cxnId="{1F2B96CB-012C-463C-AFC1-01BABA88A77B}">
      <dgm:prSet/>
      <dgm:spPr/>
      <dgm:t>
        <a:bodyPr/>
        <a:lstStyle/>
        <a:p>
          <a:endParaRPr lang="es-MX"/>
        </a:p>
      </dgm:t>
    </dgm:pt>
    <dgm:pt modelId="{39D8A14A-A0CA-470C-9A46-6EF3E8F9232B}" type="sibTrans" cxnId="{1F2B96CB-012C-463C-AFC1-01BABA88A77B}">
      <dgm:prSet/>
      <dgm:spPr/>
      <dgm:t>
        <a:bodyPr/>
        <a:lstStyle/>
        <a:p>
          <a:endParaRPr lang="es-MX"/>
        </a:p>
      </dgm:t>
    </dgm:pt>
    <dgm:pt modelId="{8CECB909-138E-4C9C-B4B0-F02003F5AC57}" type="asst">
      <dgm:prSet custT="1"/>
      <dgm:spPr/>
      <dgm:t>
        <a:bodyPr/>
        <a:lstStyle/>
        <a:p>
          <a:r>
            <a:rPr lang="es-MX" sz="800" b="1"/>
            <a:t>INTENDENTE (B)</a:t>
          </a:r>
        </a:p>
        <a:p>
          <a:r>
            <a:rPr lang="es-MX" sz="800"/>
            <a:t>ENMA IVETTE HERNANDEZ DE LOS SANTOS</a:t>
          </a:r>
        </a:p>
      </dgm:t>
    </dgm:pt>
    <dgm:pt modelId="{EDAEA4A2-733F-4BA5-BA58-EBD5566B39B0}" type="parTrans" cxnId="{3175D81B-256F-4FC9-A4C8-776072A77C56}">
      <dgm:prSet/>
      <dgm:spPr/>
      <dgm:t>
        <a:bodyPr/>
        <a:lstStyle/>
        <a:p>
          <a:endParaRPr lang="es-MX"/>
        </a:p>
      </dgm:t>
    </dgm:pt>
    <dgm:pt modelId="{8A973B6F-04CC-4B1D-A4F0-1D1389744AEB}" type="sibTrans" cxnId="{3175D81B-256F-4FC9-A4C8-776072A77C56}">
      <dgm:prSet/>
      <dgm:spPr/>
      <dgm:t>
        <a:bodyPr/>
        <a:lstStyle/>
        <a:p>
          <a:endParaRPr lang="es-MX"/>
        </a:p>
      </dgm:t>
    </dgm:pt>
    <dgm:pt modelId="{7B12791B-58B0-4CE4-917A-D7F7A453B7BB}" type="pres">
      <dgm:prSet presAssocID="{CC757C86-825C-4A8C-BF58-6A79D92E1FA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2FB3E119-714D-43DD-B419-42B2B1F67DC7}" type="pres">
      <dgm:prSet presAssocID="{A0EE6392-AE4F-408E-ADE3-A79E959E7B47}" presName="hierRoot1" presStyleCnt="0">
        <dgm:presLayoutVars>
          <dgm:hierBranch val="init"/>
        </dgm:presLayoutVars>
      </dgm:prSet>
      <dgm:spPr/>
    </dgm:pt>
    <dgm:pt modelId="{72422426-992C-4EDC-AD76-F0AF8A8324F7}" type="pres">
      <dgm:prSet presAssocID="{A0EE6392-AE4F-408E-ADE3-A79E959E7B47}" presName="rootComposite1" presStyleCnt="0"/>
      <dgm:spPr/>
    </dgm:pt>
    <dgm:pt modelId="{F87FDCBA-335D-408E-BF6E-8185FA989662}" type="pres">
      <dgm:prSet presAssocID="{A0EE6392-AE4F-408E-ADE3-A79E959E7B47}" presName="rootText1" presStyleLbl="node0" presStyleIdx="0" presStyleCnt="1" custScaleX="138909" custScaleY="91332" custLinFactNeighborX="23265" custLinFactNeighborY="-627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89E34AA-E5CD-42FA-BB10-EE782B92FC78}" type="pres">
      <dgm:prSet presAssocID="{A0EE6392-AE4F-408E-ADE3-A79E959E7B47}" presName="rootConnector1" presStyleLbl="node1" presStyleIdx="0" presStyleCnt="0"/>
      <dgm:spPr/>
      <dgm:t>
        <a:bodyPr/>
        <a:lstStyle/>
        <a:p>
          <a:endParaRPr lang="es-MX"/>
        </a:p>
      </dgm:t>
    </dgm:pt>
    <dgm:pt modelId="{23620B26-0627-4712-815A-11608731743F}" type="pres">
      <dgm:prSet presAssocID="{A0EE6392-AE4F-408E-ADE3-A79E959E7B47}" presName="hierChild2" presStyleCnt="0"/>
      <dgm:spPr/>
    </dgm:pt>
    <dgm:pt modelId="{140D988C-8319-4858-BB5E-1E9C855FC1BF}" type="pres">
      <dgm:prSet presAssocID="{CCA26090-CCCB-424B-923A-70EAF99CAA07}" presName="Name37" presStyleLbl="parChTrans1D2" presStyleIdx="0" presStyleCnt="5"/>
      <dgm:spPr/>
      <dgm:t>
        <a:bodyPr/>
        <a:lstStyle/>
        <a:p>
          <a:endParaRPr lang="es-MX"/>
        </a:p>
      </dgm:t>
    </dgm:pt>
    <dgm:pt modelId="{6D69F37D-C799-4EB9-A29D-5339AFE8505F}" type="pres">
      <dgm:prSet presAssocID="{307A7F49-7478-4D83-AD8B-DED8EFEAB646}" presName="hierRoot2" presStyleCnt="0">
        <dgm:presLayoutVars>
          <dgm:hierBranch val="init"/>
        </dgm:presLayoutVars>
      </dgm:prSet>
      <dgm:spPr/>
    </dgm:pt>
    <dgm:pt modelId="{23B840B6-DA11-4199-AAAF-CBE3FD75DBAC}" type="pres">
      <dgm:prSet presAssocID="{307A7F49-7478-4D83-AD8B-DED8EFEAB646}" presName="rootComposite" presStyleCnt="0"/>
      <dgm:spPr/>
    </dgm:pt>
    <dgm:pt modelId="{A4116122-38F9-4C22-A83C-46F8317046EC}" type="pres">
      <dgm:prSet presAssocID="{307A7F49-7478-4D83-AD8B-DED8EFEAB646}" presName="rootText" presStyleLbl="node2" presStyleIdx="0" presStyleCnt="3" custScaleX="120827" custScaleY="131137" custLinFactNeighborX="14450" custLinFactNeighborY="-5724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6602107A-D400-41D8-9181-DA9F7FF3B167}" type="pres">
      <dgm:prSet presAssocID="{307A7F49-7478-4D83-AD8B-DED8EFEAB646}" presName="rootConnector" presStyleLbl="node2" presStyleIdx="0" presStyleCnt="3"/>
      <dgm:spPr/>
      <dgm:t>
        <a:bodyPr/>
        <a:lstStyle/>
        <a:p>
          <a:endParaRPr lang="es-MX"/>
        </a:p>
      </dgm:t>
    </dgm:pt>
    <dgm:pt modelId="{8035933E-1547-4C10-A2A5-29FBC7C1CB42}" type="pres">
      <dgm:prSet presAssocID="{307A7F49-7478-4D83-AD8B-DED8EFEAB646}" presName="hierChild4" presStyleCnt="0"/>
      <dgm:spPr/>
    </dgm:pt>
    <dgm:pt modelId="{3B243BD3-765E-4EAA-8FC0-8CB4617B1AE0}" type="pres">
      <dgm:prSet presAssocID="{307A7F49-7478-4D83-AD8B-DED8EFEAB646}" presName="hierChild5" presStyleCnt="0"/>
      <dgm:spPr/>
    </dgm:pt>
    <dgm:pt modelId="{A866863B-94A3-4561-A76A-27BF8757768C}" type="pres">
      <dgm:prSet presAssocID="{33331C59-ED7A-4DE2-935E-BE066F36A5A6}" presName="Name37" presStyleLbl="parChTrans1D2" presStyleIdx="1" presStyleCnt="5"/>
      <dgm:spPr/>
      <dgm:t>
        <a:bodyPr/>
        <a:lstStyle/>
        <a:p>
          <a:endParaRPr lang="es-MX"/>
        </a:p>
      </dgm:t>
    </dgm:pt>
    <dgm:pt modelId="{954A366C-CEF0-4BE3-8F62-49B1A8941AF0}" type="pres">
      <dgm:prSet presAssocID="{F360DABF-2974-4CE1-868A-E24DAB3B4ED8}" presName="hierRoot2" presStyleCnt="0">
        <dgm:presLayoutVars>
          <dgm:hierBranch val="init"/>
        </dgm:presLayoutVars>
      </dgm:prSet>
      <dgm:spPr/>
    </dgm:pt>
    <dgm:pt modelId="{D2210D19-ECD8-4751-8460-715E47F7926B}" type="pres">
      <dgm:prSet presAssocID="{F360DABF-2974-4CE1-868A-E24DAB3B4ED8}" presName="rootComposite" presStyleCnt="0"/>
      <dgm:spPr/>
    </dgm:pt>
    <dgm:pt modelId="{66C131D9-D503-486D-A3D3-CFB6801F58EE}" type="pres">
      <dgm:prSet presAssocID="{F360DABF-2974-4CE1-868A-E24DAB3B4ED8}" presName="rootText" presStyleLbl="node2" presStyleIdx="1" presStyleCnt="3" custScaleX="132080" custScaleY="129127" custLinFactNeighborX="46912" custLinFactNeighborY="-622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2F28D02B-7078-4E44-B50C-CAD7C6D39069}" type="pres">
      <dgm:prSet presAssocID="{F360DABF-2974-4CE1-868A-E24DAB3B4ED8}" presName="rootConnector" presStyleLbl="node2" presStyleIdx="1" presStyleCnt="3"/>
      <dgm:spPr/>
      <dgm:t>
        <a:bodyPr/>
        <a:lstStyle/>
        <a:p>
          <a:endParaRPr lang="es-MX"/>
        </a:p>
      </dgm:t>
    </dgm:pt>
    <dgm:pt modelId="{4E1ED05E-B3C5-4097-B3CF-6D5CA8696AFD}" type="pres">
      <dgm:prSet presAssocID="{F360DABF-2974-4CE1-868A-E24DAB3B4ED8}" presName="hierChild4" presStyleCnt="0"/>
      <dgm:spPr/>
    </dgm:pt>
    <dgm:pt modelId="{F97285E6-9600-4DF4-8A7C-A2A4DC32E926}" type="pres">
      <dgm:prSet presAssocID="{F360DABF-2974-4CE1-868A-E24DAB3B4ED8}" presName="hierChild5" presStyleCnt="0"/>
      <dgm:spPr/>
    </dgm:pt>
    <dgm:pt modelId="{ABB80886-5E3C-49BA-A58F-227204874B9E}" type="pres">
      <dgm:prSet presAssocID="{44906BDA-EA50-445B-A301-C50C3502A9F1}" presName="Name111" presStyleLbl="parChTrans1D3" presStyleIdx="0" presStyleCnt="3"/>
      <dgm:spPr/>
      <dgm:t>
        <a:bodyPr/>
        <a:lstStyle/>
        <a:p>
          <a:endParaRPr lang="es-MX"/>
        </a:p>
      </dgm:t>
    </dgm:pt>
    <dgm:pt modelId="{A8429A43-9F15-467D-8EC6-65C27CD4CD87}" type="pres">
      <dgm:prSet presAssocID="{3093F7F2-C780-4AF1-BB07-84D23773CAAC}" presName="hierRoot3" presStyleCnt="0">
        <dgm:presLayoutVars>
          <dgm:hierBranch val="r"/>
        </dgm:presLayoutVars>
      </dgm:prSet>
      <dgm:spPr/>
    </dgm:pt>
    <dgm:pt modelId="{B3EBD013-059C-402F-B710-B5E284B81632}" type="pres">
      <dgm:prSet presAssocID="{3093F7F2-C780-4AF1-BB07-84D23773CAAC}" presName="rootComposite3" presStyleCnt="0"/>
      <dgm:spPr/>
    </dgm:pt>
    <dgm:pt modelId="{99F04770-298B-455D-8CBE-3BCC263F922E}" type="pres">
      <dgm:prSet presAssocID="{3093F7F2-C780-4AF1-BB07-84D23773CAAC}" presName="rootText3" presStyleLbl="asst2" presStyleIdx="0" presStyleCnt="4" custScaleX="121081" custScaleY="123911" custLinFactX="93046" custLinFactNeighborX="100000" custLinFactNeighborY="-2015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3AE20B1-FADC-499B-A981-72203F7F1701}" type="pres">
      <dgm:prSet presAssocID="{3093F7F2-C780-4AF1-BB07-84D23773CAAC}" presName="rootConnector3" presStyleLbl="asst2" presStyleIdx="0" presStyleCnt="4"/>
      <dgm:spPr/>
      <dgm:t>
        <a:bodyPr/>
        <a:lstStyle/>
        <a:p>
          <a:endParaRPr lang="es-MX"/>
        </a:p>
      </dgm:t>
    </dgm:pt>
    <dgm:pt modelId="{A2A3F875-E9E7-486C-A6F0-D27B26C8D3B1}" type="pres">
      <dgm:prSet presAssocID="{3093F7F2-C780-4AF1-BB07-84D23773CAAC}" presName="hierChild6" presStyleCnt="0"/>
      <dgm:spPr/>
    </dgm:pt>
    <dgm:pt modelId="{A2A2E062-7C38-424B-B899-284966FC9687}" type="pres">
      <dgm:prSet presAssocID="{3093F7F2-C780-4AF1-BB07-84D23773CAAC}" presName="hierChild7" presStyleCnt="0"/>
      <dgm:spPr/>
    </dgm:pt>
    <dgm:pt modelId="{6859C067-706A-42F2-9396-90AB3998FA64}" type="pres">
      <dgm:prSet presAssocID="{2ABCD49B-50B0-4880-9874-C27777DB100D}" presName="Name111" presStyleLbl="parChTrans1D4" presStyleIdx="0" presStyleCnt="3"/>
      <dgm:spPr/>
      <dgm:t>
        <a:bodyPr/>
        <a:lstStyle/>
        <a:p>
          <a:endParaRPr lang="es-MX"/>
        </a:p>
      </dgm:t>
    </dgm:pt>
    <dgm:pt modelId="{A01684C6-BDA7-4FDA-9D85-80CBA8CA7F70}" type="pres">
      <dgm:prSet presAssocID="{CB1FFBA9-1C51-4A13-8962-47C567DF380E}" presName="hierRoot3" presStyleCnt="0">
        <dgm:presLayoutVars>
          <dgm:hierBranch val="r"/>
        </dgm:presLayoutVars>
      </dgm:prSet>
      <dgm:spPr/>
    </dgm:pt>
    <dgm:pt modelId="{F0C26C1F-2150-436D-A696-916C1E1B3067}" type="pres">
      <dgm:prSet presAssocID="{CB1FFBA9-1C51-4A13-8962-47C567DF380E}" presName="rootComposite3" presStyleCnt="0"/>
      <dgm:spPr/>
    </dgm:pt>
    <dgm:pt modelId="{9A33541A-ABBF-41A8-B23A-686A194C71CA}" type="pres">
      <dgm:prSet presAssocID="{CB1FFBA9-1C51-4A13-8962-47C567DF380E}" presName="rootText3" presStyleLbl="asst2" presStyleIdx="1" presStyleCnt="4" custScaleX="106945" custScaleY="100438" custLinFactX="92745" custLinFactNeighborX="100000" custLinFactNeighborY="-4127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B748C921-4765-4B2A-8673-85C8B7CFD174}" type="pres">
      <dgm:prSet presAssocID="{CB1FFBA9-1C51-4A13-8962-47C567DF380E}" presName="rootConnector3" presStyleLbl="asst2" presStyleIdx="1" presStyleCnt="4"/>
      <dgm:spPr/>
      <dgm:t>
        <a:bodyPr/>
        <a:lstStyle/>
        <a:p>
          <a:endParaRPr lang="es-MX"/>
        </a:p>
      </dgm:t>
    </dgm:pt>
    <dgm:pt modelId="{246C83F2-6E1F-4D26-B331-4EA2A6686C66}" type="pres">
      <dgm:prSet presAssocID="{CB1FFBA9-1C51-4A13-8962-47C567DF380E}" presName="hierChild6" presStyleCnt="0"/>
      <dgm:spPr/>
    </dgm:pt>
    <dgm:pt modelId="{9CF47A6F-15BE-4266-BC4C-43FDBCDE1DE4}" type="pres">
      <dgm:prSet presAssocID="{CB1FFBA9-1C51-4A13-8962-47C567DF380E}" presName="hierChild7" presStyleCnt="0"/>
      <dgm:spPr/>
    </dgm:pt>
    <dgm:pt modelId="{34581D0A-12A2-4203-A1B1-B8DF3538F7CC}" type="pres">
      <dgm:prSet presAssocID="{FFC5186E-C542-4F2D-9D42-7874EB387967}" presName="Name111" presStyleLbl="parChTrans1D3" presStyleIdx="1" presStyleCnt="3"/>
      <dgm:spPr/>
      <dgm:t>
        <a:bodyPr/>
        <a:lstStyle/>
        <a:p>
          <a:endParaRPr lang="es-MX"/>
        </a:p>
      </dgm:t>
    </dgm:pt>
    <dgm:pt modelId="{AC8D44D4-0710-47E2-B011-09D2260ED220}" type="pres">
      <dgm:prSet presAssocID="{695CA0F7-605B-4552-AB8A-AD94175F6A95}" presName="hierRoot3" presStyleCnt="0">
        <dgm:presLayoutVars>
          <dgm:hierBranch val="init"/>
        </dgm:presLayoutVars>
      </dgm:prSet>
      <dgm:spPr/>
    </dgm:pt>
    <dgm:pt modelId="{F0FE771E-F74D-47ED-BFC4-E25929C50848}" type="pres">
      <dgm:prSet presAssocID="{695CA0F7-605B-4552-AB8A-AD94175F6A95}" presName="rootComposite3" presStyleCnt="0"/>
      <dgm:spPr/>
    </dgm:pt>
    <dgm:pt modelId="{26BD6DC6-2FBE-4AF2-B7EB-7DB66F75B8EF}" type="pres">
      <dgm:prSet presAssocID="{695CA0F7-605B-4552-AB8A-AD94175F6A95}" presName="rootText3" presStyleLbl="asst2" presStyleIdx="2" presStyleCnt="4" custScaleX="126180" custScaleY="122708" custLinFactX="-66885" custLinFactNeighborX="-100000" custLinFactNeighborY="-1891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8D5226A-89A6-43EC-A32C-4A26AB95B691}" type="pres">
      <dgm:prSet presAssocID="{695CA0F7-605B-4552-AB8A-AD94175F6A95}" presName="rootConnector3" presStyleLbl="asst2" presStyleIdx="2" presStyleCnt="4"/>
      <dgm:spPr/>
      <dgm:t>
        <a:bodyPr/>
        <a:lstStyle/>
        <a:p>
          <a:endParaRPr lang="es-MX"/>
        </a:p>
      </dgm:t>
    </dgm:pt>
    <dgm:pt modelId="{FD191383-959C-43E1-9E11-AA01BA172DED}" type="pres">
      <dgm:prSet presAssocID="{695CA0F7-605B-4552-AB8A-AD94175F6A95}" presName="hierChild6" presStyleCnt="0"/>
      <dgm:spPr/>
    </dgm:pt>
    <dgm:pt modelId="{E1AC0A78-969A-42D0-B64C-CCB6E54A1847}" type="pres">
      <dgm:prSet presAssocID="{695CA0F7-605B-4552-AB8A-AD94175F6A95}" presName="hierChild7" presStyleCnt="0"/>
      <dgm:spPr/>
    </dgm:pt>
    <dgm:pt modelId="{BD9E899C-872A-49B1-9BA3-D48203BAE9BF}" type="pres">
      <dgm:prSet presAssocID="{9D70D2E3-F30D-445B-A4CF-D5F4831624EC}" presName="Name111" presStyleLbl="parChTrans1D4" presStyleIdx="1" presStyleCnt="3"/>
      <dgm:spPr/>
      <dgm:t>
        <a:bodyPr/>
        <a:lstStyle/>
        <a:p>
          <a:endParaRPr lang="es-MX"/>
        </a:p>
      </dgm:t>
    </dgm:pt>
    <dgm:pt modelId="{5E771090-5EEC-475C-99EE-5D61A48B5B6F}" type="pres">
      <dgm:prSet presAssocID="{3E5EDC06-0159-45B7-BF91-D624A2D58B08}" presName="hierRoot3" presStyleCnt="0">
        <dgm:presLayoutVars>
          <dgm:hierBranch val="init"/>
        </dgm:presLayoutVars>
      </dgm:prSet>
      <dgm:spPr/>
    </dgm:pt>
    <dgm:pt modelId="{AD566A0B-37F1-440B-B1E7-E0FDA3952898}" type="pres">
      <dgm:prSet presAssocID="{3E5EDC06-0159-45B7-BF91-D624A2D58B08}" presName="rootComposite3" presStyleCnt="0"/>
      <dgm:spPr/>
    </dgm:pt>
    <dgm:pt modelId="{690F34C0-2F8E-4916-9053-6DA05E2B09B9}" type="pres">
      <dgm:prSet presAssocID="{3E5EDC06-0159-45B7-BF91-D624A2D58B08}" presName="rootText3" presStyleLbl="asst2" presStyleIdx="3" presStyleCnt="4" custScaleX="113993" custScaleY="107463" custLinFactX="-67852" custLinFactNeighborX="-100000" custLinFactNeighborY="-4310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D37AE8C7-F782-47FE-AA59-51160BF61B09}" type="pres">
      <dgm:prSet presAssocID="{3E5EDC06-0159-45B7-BF91-D624A2D58B08}" presName="rootConnector3" presStyleLbl="asst2" presStyleIdx="3" presStyleCnt="4"/>
      <dgm:spPr/>
      <dgm:t>
        <a:bodyPr/>
        <a:lstStyle/>
        <a:p>
          <a:endParaRPr lang="es-MX"/>
        </a:p>
      </dgm:t>
    </dgm:pt>
    <dgm:pt modelId="{6118F6DA-BD34-4C97-B164-EF01E27B3D70}" type="pres">
      <dgm:prSet presAssocID="{3E5EDC06-0159-45B7-BF91-D624A2D58B08}" presName="hierChild6" presStyleCnt="0"/>
      <dgm:spPr/>
    </dgm:pt>
    <dgm:pt modelId="{62B75922-BDFC-4C76-9105-CC0B95E9CE16}" type="pres">
      <dgm:prSet presAssocID="{3E5EDC06-0159-45B7-BF91-D624A2D58B08}" presName="hierChild7" presStyleCnt="0"/>
      <dgm:spPr/>
    </dgm:pt>
    <dgm:pt modelId="{697B132E-08A2-4682-B6B1-7BDF78F4DFEE}" type="pres">
      <dgm:prSet presAssocID="{0E4CE1D7-441F-43E9-BAF7-C34F3F52CC93}" presName="Name37" presStyleLbl="parChTrans1D2" presStyleIdx="2" presStyleCnt="5"/>
      <dgm:spPr/>
      <dgm:t>
        <a:bodyPr/>
        <a:lstStyle/>
        <a:p>
          <a:endParaRPr lang="es-MX"/>
        </a:p>
      </dgm:t>
    </dgm:pt>
    <dgm:pt modelId="{E62DDDCC-3A3F-4290-A8B8-39AC7E970E0A}" type="pres">
      <dgm:prSet presAssocID="{D4537B22-8B2C-4AC5-8E16-B3B7B6F8385E}" presName="hierRoot2" presStyleCnt="0">
        <dgm:presLayoutVars>
          <dgm:hierBranch val="init"/>
        </dgm:presLayoutVars>
      </dgm:prSet>
      <dgm:spPr/>
    </dgm:pt>
    <dgm:pt modelId="{C95F1C5D-BCD9-47FD-B039-BBCB8349A980}" type="pres">
      <dgm:prSet presAssocID="{D4537B22-8B2C-4AC5-8E16-B3B7B6F8385E}" presName="rootComposite" presStyleCnt="0"/>
      <dgm:spPr/>
    </dgm:pt>
    <dgm:pt modelId="{AD0F3109-B078-4592-AD96-167643319924}" type="pres">
      <dgm:prSet presAssocID="{D4537B22-8B2C-4AC5-8E16-B3B7B6F8385E}" presName="rootText" presStyleLbl="node2" presStyleIdx="2" presStyleCnt="3" custScaleX="129048" custScaleY="130809" custLinFactNeighborX="-14167" custLinFactNeighborY="-609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8E7A23E6-E9F4-4F2B-8474-FF046CF65969}" type="pres">
      <dgm:prSet presAssocID="{D4537B22-8B2C-4AC5-8E16-B3B7B6F8385E}" presName="rootConnector" presStyleLbl="node2" presStyleIdx="2" presStyleCnt="3"/>
      <dgm:spPr/>
      <dgm:t>
        <a:bodyPr/>
        <a:lstStyle/>
        <a:p>
          <a:endParaRPr lang="es-MX"/>
        </a:p>
      </dgm:t>
    </dgm:pt>
    <dgm:pt modelId="{47FF8B05-2B9A-479B-95E1-A23B35226302}" type="pres">
      <dgm:prSet presAssocID="{D4537B22-8B2C-4AC5-8E16-B3B7B6F8385E}" presName="hierChild4" presStyleCnt="0"/>
      <dgm:spPr/>
    </dgm:pt>
    <dgm:pt modelId="{0366EF7F-3CC8-4CAA-AA2D-36380E4DA7D0}" type="pres">
      <dgm:prSet presAssocID="{476D6D60-D678-4E19-B676-24ADB8B6477F}" presName="Name37" presStyleLbl="parChTrans1D3" presStyleIdx="2" presStyleCnt="3"/>
      <dgm:spPr/>
      <dgm:t>
        <a:bodyPr/>
        <a:lstStyle/>
        <a:p>
          <a:endParaRPr lang="es-MX"/>
        </a:p>
      </dgm:t>
    </dgm:pt>
    <dgm:pt modelId="{18AC01A3-7610-4F74-9C64-8EEC1467C392}" type="pres">
      <dgm:prSet presAssocID="{B2C090F7-DFD7-473D-A413-3A214C6B2D1D}" presName="hierRoot2" presStyleCnt="0">
        <dgm:presLayoutVars>
          <dgm:hierBranch val="init"/>
        </dgm:presLayoutVars>
      </dgm:prSet>
      <dgm:spPr/>
    </dgm:pt>
    <dgm:pt modelId="{AD5F8E4D-F3CD-42EF-942A-CE50521DC3F5}" type="pres">
      <dgm:prSet presAssocID="{B2C090F7-DFD7-473D-A413-3A214C6B2D1D}" presName="rootComposite" presStyleCnt="0"/>
      <dgm:spPr/>
    </dgm:pt>
    <dgm:pt modelId="{8563F746-12DC-4FA6-AEE3-35C62D05C655}" type="pres">
      <dgm:prSet presAssocID="{B2C090F7-DFD7-473D-A413-3A214C6B2D1D}" presName="rootText" presStyleLbl="node3" presStyleIdx="0" presStyleCnt="1" custScaleX="111727" custScaleY="125237" custLinFactNeighborX="-13152" custLinFactNeighborY="-19455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A2F3B9EE-9451-4AAB-89D6-28870E5BA475}" type="pres">
      <dgm:prSet presAssocID="{B2C090F7-DFD7-473D-A413-3A214C6B2D1D}" presName="rootConnector" presStyleLbl="node3" presStyleIdx="0" presStyleCnt="1"/>
      <dgm:spPr/>
      <dgm:t>
        <a:bodyPr/>
        <a:lstStyle/>
        <a:p>
          <a:endParaRPr lang="es-MX"/>
        </a:p>
      </dgm:t>
    </dgm:pt>
    <dgm:pt modelId="{9BDB3626-C946-4DAE-A9CF-B6117CBC03F8}" type="pres">
      <dgm:prSet presAssocID="{B2C090F7-DFD7-473D-A413-3A214C6B2D1D}" presName="hierChild4" presStyleCnt="0"/>
      <dgm:spPr/>
    </dgm:pt>
    <dgm:pt modelId="{294EACEB-D3D6-4CE6-8395-F768D088462E}" type="pres">
      <dgm:prSet presAssocID="{B2C090F7-DFD7-473D-A413-3A214C6B2D1D}" presName="hierChild5" presStyleCnt="0"/>
      <dgm:spPr/>
    </dgm:pt>
    <dgm:pt modelId="{F6E4150B-C934-43D8-9B81-B30EE491375C}" type="pres">
      <dgm:prSet presAssocID="{60886A4F-9F2D-472B-9C53-F0710A38E912}" presName="Name111" presStyleLbl="parChTrans1D4" presStyleIdx="2" presStyleCnt="3"/>
      <dgm:spPr/>
      <dgm:t>
        <a:bodyPr/>
        <a:lstStyle/>
        <a:p>
          <a:endParaRPr lang="es-MX"/>
        </a:p>
      </dgm:t>
    </dgm:pt>
    <dgm:pt modelId="{FC8C0BD4-B4E7-4E9F-974B-CE6B518A13FB}" type="pres">
      <dgm:prSet presAssocID="{A2CF8C66-DA6A-42DE-8BE7-E57127473506}" presName="hierRoot3" presStyleCnt="0">
        <dgm:presLayoutVars>
          <dgm:hierBranch val="init"/>
        </dgm:presLayoutVars>
      </dgm:prSet>
      <dgm:spPr/>
    </dgm:pt>
    <dgm:pt modelId="{ABCD8820-153D-4792-B9B6-0158A4207BF4}" type="pres">
      <dgm:prSet presAssocID="{A2CF8C66-DA6A-42DE-8BE7-E57127473506}" presName="rootComposite3" presStyleCnt="0"/>
      <dgm:spPr/>
    </dgm:pt>
    <dgm:pt modelId="{B58CDC50-16E2-4A94-A4FB-6F9AFFFC3B5F}" type="pres">
      <dgm:prSet presAssocID="{A2CF8C66-DA6A-42DE-8BE7-E57127473506}" presName="rootText3" presStyleLbl="asst3" presStyleIdx="0" presStyleCnt="1" custLinFactNeighborX="-17709" custLinFactNeighborY="-32503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52C0862F-D929-4F0A-8445-F9AD08BD2496}" type="pres">
      <dgm:prSet presAssocID="{A2CF8C66-DA6A-42DE-8BE7-E57127473506}" presName="rootConnector3" presStyleLbl="asst3" presStyleIdx="0" presStyleCnt="1"/>
      <dgm:spPr/>
      <dgm:t>
        <a:bodyPr/>
        <a:lstStyle/>
        <a:p>
          <a:endParaRPr lang="es-MX"/>
        </a:p>
      </dgm:t>
    </dgm:pt>
    <dgm:pt modelId="{60E9C8BA-E4ED-4558-8012-29D68AC93C31}" type="pres">
      <dgm:prSet presAssocID="{A2CF8C66-DA6A-42DE-8BE7-E57127473506}" presName="hierChild6" presStyleCnt="0"/>
      <dgm:spPr/>
    </dgm:pt>
    <dgm:pt modelId="{D25B8562-C12F-4A46-ADA5-FF45E2E8A774}" type="pres">
      <dgm:prSet presAssocID="{A2CF8C66-DA6A-42DE-8BE7-E57127473506}" presName="hierChild7" presStyleCnt="0"/>
      <dgm:spPr/>
    </dgm:pt>
    <dgm:pt modelId="{14D900F3-D95E-4F54-884D-F6DF6614E698}" type="pres">
      <dgm:prSet presAssocID="{D4537B22-8B2C-4AC5-8E16-B3B7B6F8385E}" presName="hierChild5" presStyleCnt="0"/>
      <dgm:spPr/>
    </dgm:pt>
    <dgm:pt modelId="{06EEA9DE-7167-4B09-AF24-EB77E8EBFB88}" type="pres">
      <dgm:prSet presAssocID="{A0EE6392-AE4F-408E-ADE3-A79E959E7B47}" presName="hierChild3" presStyleCnt="0"/>
      <dgm:spPr/>
    </dgm:pt>
    <dgm:pt modelId="{948AE5C2-50AB-4EC5-91B2-F2C1268BD054}" type="pres">
      <dgm:prSet presAssocID="{947B0579-A405-4627-AA4F-BF2A4236660B}" presName="Name111" presStyleLbl="parChTrans1D2" presStyleIdx="3" presStyleCnt="5"/>
      <dgm:spPr/>
      <dgm:t>
        <a:bodyPr/>
        <a:lstStyle/>
        <a:p>
          <a:endParaRPr lang="es-MX"/>
        </a:p>
      </dgm:t>
    </dgm:pt>
    <dgm:pt modelId="{8BC0FDC6-2ECA-49C3-81D6-79A1B8E70A5A}" type="pres">
      <dgm:prSet presAssocID="{2ACB4F45-95F9-43FE-B341-A5AFB076C6F7}" presName="hierRoot3" presStyleCnt="0">
        <dgm:presLayoutVars>
          <dgm:hierBranch val="init"/>
        </dgm:presLayoutVars>
      </dgm:prSet>
      <dgm:spPr/>
    </dgm:pt>
    <dgm:pt modelId="{AD2E882F-3CF2-4426-AD75-758F56083348}" type="pres">
      <dgm:prSet presAssocID="{2ACB4F45-95F9-43FE-B341-A5AFB076C6F7}" presName="rootComposite3" presStyleCnt="0"/>
      <dgm:spPr/>
    </dgm:pt>
    <dgm:pt modelId="{B618BF46-8445-4FA5-8672-B9BAEEB92D23}" type="pres">
      <dgm:prSet presAssocID="{2ACB4F45-95F9-43FE-B341-A5AFB076C6F7}" presName="rootText3" presStyleLbl="asst1" presStyleIdx="0" presStyleCnt="2" custLinFactX="49640" custLinFactNeighborX="100000" custLinFactNeighborY="-2742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FE4E2E7-30FD-44BF-92A2-6D6549EEE53A}" type="pres">
      <dgm:prSet presAssocID="{2ACB4F45-95F9-43FE-B341-A5AFB076C6F7}" presName="rootConnector3" presStyleLbl="asst1" presStyleIdx="0" presStyleCnt="2"/>
      <dgm:spPr/>
      <dgm:t>
        <a:bodyPr/>
        <a:lstStyle/>
        <a:p>
          <a:endParaRPr lang="es-MX"/>
        </a:p>
      </dgm:t>
    </dgm:pt>
    <dgm:pt modelId="{BC581799-834B-435B-9715-F4B1DB87108E}" type="pres">
      <dgm:prSet presAssocID="{2ACB4F45-95F9-43FE-B341-A5AFB076C6F7}" presName="hierChild6" presStyleCnt="0"/>
      <dgm:spPr/>
    </dgm:pt>
    <dgm:pt modelId="{B529A2B6-9DE8-4E66-AD2A-B981F0F46A15}" type="pres">
      <dgm:prSet presAssocID="{2ACB4F45-95F9-43FE-B341-A5AFB076C6F7}" presName="hierChild7" presStyleCnt="0"/>
      <dgm:spPr/>
    </dgm:pt>
    <dgm:pt modelId="{FB8D2355-C945-46CF-BBE7-4B5056D8116F}" type="pres">
      <dgm:prSet presAssocID="{EDAEA4A2-733F-4BA5-BA58-EBD5566B39B0}" presName="Name111" presStyleLbl="parChTrans1D2" presStyleIdx="4" presStyleCnt="5"/>
      <dgm:spPr/>
      <dgm:t>
        <a:bodyPr/>
        <a:lstStyle/>
        <a:p>
          <a:endParaRPr lang="es-MX"/>
        </a:p>
      </dgm:t>
    </dgm:pt>
    <dgm:pt modelId="{2EC201D7-DFD9-46E6-84B1-17F63CB8870F}" type="pres">
      <dgm:prSet presAssocID="{8CECB909-138E-4C9C-B4B0-F02003F5AC57}" presName="hierRoot3" presStyleCnt="0">
        <dgm:presLayoutVars>
          <dgm:hierBranch val="init"/>
        </dgm:presLayoutVars>
      </dgm:prSet>
      <dgm:spPr/>
    </dgm:pt>
    <dgm:pt modelId="{8E71B47A-711A-4758-B2D0-7A700D2B1626}" type="pres">
      <dgm:prSet presAssocID="{8CECB909-138E-4C9C-B4B0-F02003F5AC57}" presName="rootComposite3" presStyleCnt="0"/>
      <dgm:spPr/>
    </dgm:pt>
    <dgm:pt modelId="{FE5B1C34-8FE4-4F67-AB62-EB641954646D}" type="pres">
      <dgm:prSet presAssocID="{8CECB909-138E-4C9C-B4B0-F02003F5AC57}" presName="rootText3" presStyleLbl="asst1" presStyleIdx="1" presStyleCnt="2" custLinFactX="-3651" custLinFactNeighborX="-100000" custLinFactNeighborY="201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22D334E7-7BB0-45D3-ADC4-966A7BC61246}" type="pres">
      <dgm:prSet presAssocID="{8CECB909-138E-4C9C-B4B0-F02003F5AC57}" presName="rootConnector3" presStyleLbl="asst1" presStyleIdx="1" presStyleCnt="2"/>
      <dgm:spPr/>
      <dgm:t>
        <a:bodyPr/>
        <a:lstStyle/>
        <a:p>
          <a:endParaRPr lang="es-MX"/>
        </a:p>
      </dgm:t>
    </dgm:pt>
    <dgm:pt modelId="{A0D9B52F-A02E-478D-90BA-D434E85E3BE6}" type="pres">
      <dgm:prSet presAssocID="{8CECB909-138E-4C9C-B4B0-F02003F5AC57}" presName="hierChild6" presStyleCnt="0"/>
      <dgm:spPr/>
    </dgm:pt>
    <dgm:pt modelId="{6D20AF6A-9504-48E0-8787-71C983BC8155}" type="pres">
      <dgm:prSet presAssocID="{8CECB909-138E-4C9C-B4B0-F02003F5AC57}" presName="hierChild7" presStyleCnt="0"/>
      <dgm:spPr/>
    </dgm:pt>
  </dgm:ptLst>
  <dgm:cxnLst>
    <dgm:cxn modelId="{81B901DE-75AA-441F-90EE-2A587BEABFF8}" type="presOf" srcId="{A0EE6392-AE4F-408E-ADE3-A79E959E7B47}" destId="{E89E34AA-E5CD-42FA-BB10-EE782B92FC78}" srcOrd="1" destOrd="0" presId="urn:microsoft.com/office/officeart/2005/8/layout/orgChart1"/>
    <dgm:cxn modelId="{DDA1A4E9-D557-4556-813F-341CF9B84572}" type="presOf" srcId="{307A7F49-7478-4D83-AD8B-DED8EFEAB646}" destId="{A4116122-38F9-4C22-A83C-46F8317046EC}" srcOrd="0" destOrd="0" presId="urn:microsoft.com/office/officeart/2005/8/layout/orgChart1"/>
    <dgm:cxn modelId="{3175D81B-256F-4FC9-A4C8-776072A77C56}" srcId="{A0EE6392-AE4F-408E-ADE3-A79E959E7B47}" destId="{8CECB909-138E-4C9C-B4B0-F02003F5AC57}" srcOrd="4" destOrd="0" parTransId="{EDAEA4A2-733F-4BA5-BA58-EBD5566B39B0}" sibTransId="{8A973B6F-04CC-4B1D-A4F0-1D1389744AEB}"/>
    <dgm:cxn modelId="{BD5015EF-59F3-4E75-A1F9-6DFA674086CA}" type="presOf" srcId="{B2C090F7-DFD7-473D-A413-3A214C6B2D1D}" destId="{8563F746-12DC-4FA6-AEE3-35C62D05C655}" srcOrd="0" destOrd="0" presId="urn:microsoft.com/office/officeart/2005/8/layout/orgChart1"/>
    <dgm:cxn modelId="{433C224C-4195-4555-950C-7E1F7DE22825}" type="presOf" srcId="{947B0579-A405-4627-AA4F-BF2A4236660B}" destId="{948AE5C2-50AB-4EC5-91B2-F2C1268BD054}" srcOrd="0" destOrd="0" presId="urn:microsoft.com/office/officeart/2005/8/layout/orgChart1"/>
    <dgm:cxn modelId="{49A33267-63A0-494B-8E68-42B687A6A7D9}" srcId="{F360DABF-2974-4CE1-868A-E24DAB3B4ED8}" destId="{3093F7F2-C780-4AF1-BB07-84D23773CAAC}" srcOrd="0" destOrd="0" parTransId="{44906BDA-EA50-445B-A301-C50C3502A9F1}" sibTransId="{B281196F-28D0-47EB-A55D-AD5E0523362D}"/>
    <dgm:cxn modelId="{FC1CAB3F-0FEC-45B7-86D0-BB1E4BF6C871}" srcId="{A0EE6392-AE4F-408E-ADE3-A79E959E7B47}" destId="{F360DABF-2974-4CE1-868A-E24DAB3B4ED8}" srcOrd="1" destOrd="0" parTransId="{33331C59-ED7A-4DE2-935E-BE066F36A5A6}" sibTransId="{32F089AC-1FE5-4DF7-BEDD-5E07348036A4}"/>
    <dgm:cxn modelId="{D3139585-926C-4B13-97EF-38B2DBB3D455}" type="presOf" srcId="{33331C59-ED7A-4DE2-935E-BE066F36A5A6}" destId="{A866863B-94A3-4561-A76A-27BF8757768C}" srcOrd="0" destOrd="0" presId="urn:microsoft.com/office/officeart/2005/8/layout/orgChart1"/>
    <dgm:cxn modelId="{6D52D4A7-1B18-41C3-BB27-2308A2FC1E40}" type="presOf" srcId="{9D70D2E3-F30D-445B-A4CF-D5F4831624EC}" destId="{BD9E899C-872A-49B1-9BA3-D48203BAE9BF}" srcOrd="0" destOrd="0" presId="urn:microsoft.com/office/officeart/2005/8/layout/orgChart1"/>
    <dgm:cxn modelId="{2203BDDB-FED2-4C9C-99D5-0F615E1B28FE}" type="presOf" srcId="{D4537B22-8B2C-4AC5-8E16-B3B7B6F8385E}" destId="{8E7A23E6-E9F4-4F2B-8474-FF046CF65969}" srcOrd="1" destOrd="0" presId="urn:microsoft.com/office/officeart/2005/8/layout/orgChart1"/>
    <dgm:cxn modelId="{6E709B98-FC48-4540-9FF3-C75D61E7704A}" type="presOf" srcId="{D4537B22-8B2C-4AC5-8E16-B3B7B6F8385E}" destId="{AD0F3109-B078-4592-AD96-167643319924}" srcOrd="0" destOrd="0" presId="urn:microsoft.com/office/officeart/2005/8/layout/orgChart1"/>
    <dgm:cxn modelId="{7092B7C5-6C0A-4420-8525-FAD2290FC2DB}" type="presOf" srcId="{A2CF8C66-DA6A-42DE-8BE7-E57127473506}" destId="{52C0862F-D929-4F0A-8445-F9AD08BD2496}" srcOrd="1" destOrd="0" presId="urn:microsoft.com/office/officeart/2005/8/layout/orgChart1"/>
    <dgm:cxn modelId="{CC01372D-D0A8-42F8-922D-B5351908833B}" type="presOf" srcId="{2ABCD49B-50B0-4880-9874-C27777DB100D}" destId="{6859C067-706A-42F2-9396-90AB3998FA64}" srcOrd="0" destOrd="0" presId="urn:microsoft.com/office/officeart/2005/8/layout/orgChart1"/>
    <dgm:cxn modelId="{47D5A46D-3D9C-4FC6-8CA1-F071F90795C5}" type="presOf" srcId="{3E5EDC06-0159-45B7-BF91-D624A2D58B08}" destId="{690F34C0-2F8E-4916-9053-6DA05E2B09B9}" srcOrd="0" destOrd="0" presId="urn:microsoft.com/office/officeart/2005/8/layout/orgChart1"/>
    <dgm:cxn modelId="{5D85296C-3A00-4462-ACAC-0ACE9EC1054D}" type="presOf" srcId="{EDAEA4A2-733F-4BA5-BA58-EBD5566B39B0}" destId="{FB8D2355-C945-46CF-BBE7-4B5056D8116F}" srcOrd="0" destOrd="0" presId="urn:microsoft.com/office/officeart/2005/8/layout/orgChart1"/>
    <dgm:cxn modelId="{1F2B96CB-012C-463C-AFC1-01BABA88A77B}" srcId="{B2C090F7-DFD7-473D-A413-3A214C6B2D1D}" destId="{A2CF8C66-DA6A-42DE-8BE7-E57127473506}" srcOrd="0" destOrd="0" parTransId="{60886A4F-9F2D-472B-9C53-F0710A38E912}" sibTransId="{39D8A14A-A0CA-470C-9A46-6EF3E8F9232B}"/>
    <dgm:cxn modelId="{D02651BD-9F79-43DF-9530-BBA2FE06BBA1}" type="presOf" srcId="{CB1FFBA9-1C51-4A13-8962-47C567DF380E}" destId="{B748C921-4765-4B2A-8673-85C8B7CFD174}" srcOrd="1" destOrd="0" presId="urn:microsoft.com/office/officeart/2005/8/layout/orgChart1"/>
    <dgm:cxn modelId="{59E44BD4-09DC-40C0-924C-E097114294B0}" srcId="{695CA0F7-605B-4552-AB8A-AD94175F6A95}" destId="{3E5EDC06-0159-45B7-BF91-D624A2D58B08}" srcOrd="0" destOrd="0" parTransId="{9D70D2E3-F30D-445B-A4CF-D5F4831624EC}" sibTransId="{3498D88A-6F74-44EF-869B-16BCDE3C8CC4}"/>
    <dgm:cxn modelId="{DFA1F0BA-B515-412C-A324-449EB0B3379A}" type="presOf" srcId="{3E5EDC06-0159-45B7-BF91-D624A2D58B08}" destId="{D37AE8C7-F782-47FE-AA59-51160BF61B09}" srcOrd="1" destOrd="0" presId="urn:microsoft.com/office/officeart/2005/8/layout/orgChart1"/>
    <dgm:cxn modelId="{78F33C54-B3A7-4C4C-BFD0-71538AC00753}" type="presOf" srcId="{60886A4F-9F2D-472B-9C53-F0710A38E912}" destId="{F6E4150B-C934-43D8-9B81-B30EE491375C}" srcOrd="0" destOrd="0" presId="urn:microsoft.com/office/officeart/2005/8/layout/orgChart1"/>
    <dgm:cxn modelId="{086450C7-8D6F-4EB8-9254-4879FC2B387E}" type="presOf" srcId="{A0EE6392-AE4F-408E-ADE3-A79E959E7B47}" destId="{F87FDCBA-335D-408E-BF6E-8185FA989662}" srcOrd="0" destOrd="0" presId="urn:microsoft.com/office/officeart/2005/8/layout/orgChart1"/>
    <dgm:cxn modelId="{61FBBFD6-B2DC-4E2B-8F95-7B2B00CE0460}" type="presOf" srcId="{F360DABF-2974-4CE1-868A-E24DAB3B4ED8}" destId="{2F28D02B-7078-4E44-B50C-CAD7C6D39069}" srcOrd="1" destOrd="0" presId="urn:microsoft.com/office/officeart/2005/8/layout/orgChart1"/>
    <dgm:cxn modelId="{1BF2EF50-01A5-4FB2-9B00-9B86DCC94D71}" type="presOf" srcId="{8CECB909-138E-4C9C-B4B0-F02003F5AC57}" destId="{FE5B1C34-8FE4-4F67-AB62-EB641954646D}" srcOrd="0" destOrd="0" presId="urn:microsoft.com/office/officeart/2005/8/layout/orgChart1"/>
    <dgm:cxn modelId="{7A09C0B5-DBE6-437E-8491-D5CDDCD50F25}" type="presOf" srcId="{695CA0F7-605B-4552-AB8A-AD94175F6A95}" destId="{26BD6DC6-2FBE-4AF2-B7EB-7DB66F75B8EF}" srcOrd="0" destOrd="0" presId="urn:microsoft.com/office/officeart/2005/8/layout/orgChart1"/>
    <dgm:cxn modelId="{3E01465A-8F46-48C0-AB9B-A9318EA8690D}" srcId="{D4537B22-8B2C-4AC5-8E16-B3B7B6F8385E}" destId="{B2C090F7-DFD7-473D-A413-3A214C6B2D1D}" srcOrd="0" destOrd="0" parTransId="{476D6D60-D678-4E19-B676-24ADB8B6477F}" sibTransId="{253F779B-D6C0-407B-A4E4-AB5905D166BE}"/>
    <dgm:cxn modelId="{62AEBE79-C247-4F29-94AC-4BAFF20FDD7B}" type="presOf" srcId="{CC757C86-825C-4A8C-BF58-6A79D92E1FA8}" destId="{7B12791B-58B0-4CE4-917A-D7F7A453B7BB}" srcOrd="0" destOrd="0" presId="urn:microsoft.com/office/officeart/2005/8/layout/orgChart1"/>
    <dgm:cxn modelId="{941D0A37-E89D-477F-B3A6-3C7506EBD0B4}" type="presOf" srcId="{695CA0F7-605B-4552-AB8A-AD94175F6A95}" destId="{C8D5226A-89A6-43EC-A32C-4A26AB95B691}" srcOrd="1" destOrd="0" presId="urn:microsoft.com/office/officeart/2005/8/layout/orgChart1"/>
    <dgm:cxn modelId="{4C473B84-E578-412F-A32A-C29AA27BA113}" type="presOf" srcId="{2ACB4F45-95F9-43FE-B341-A5AFB076C6F7}" destId="{EFE4E2E7-30FD-44BF-92A2-6D6549EEE53A}" srcOrd="1" destOrd="0" presId="urn:microsoft.com/office/officeart/2005/8/layout/orgChart1"/>
    <dgm:cxn modelId="{2EE0C856-892A-4589-B19D-8600BFE369C1}" srcId="{F360DABF-2974-4CE1-868A-E24DAB3B4ED8}" destId="{695CA0F7-605B-4552-AB8A-AD94175F6A95}" srcOrd="1" destOrd="0" parTransId="{FFC5186E-C542-4F2D-9D42-7874EB387967}" sibTransId="{CEB0FD30-6D45-4A35-8693-8C416228B2AE}"/>
    <dgm:cxn modelId="{30560CCC-457C-4FF6-B549-E54E25AD2EB7}" type="presOf" srcId="{3093F7F2-C780-4AF1-BB07-84D23773CAAC}" destId="{99F04770-298B-455D-8CBE-3BCC263F922E}" srcOrd="0" destOrd="0" presId="urn:microsoft.com/office/officeart/2005/8/layout/orgChart1"/>
    <dgm:cxn modelId="{DCF51900-EDF6-486A-843F-90BC9BB17B9D}" type="presOf" srcId="{3093F7F2-C780-4AF1-BB07-84D23773CAAC}" destId="{13AE20B1-FADC-499B-A981-72203F7F1701}" srcOrd="1" destOrd="0" presId="urn:microsoft.com/office/officeart/2005/8/layout/orgChart1"/>
    <dgm:cxn modelId="{70E218B9-6C8C-406B-B469-72828179E808}" type="presOf" srcId="{476D6D60-D678-4E19-B676-24ADB8B6477F}" destId="{0366EF7F-3CC8-4CAA-AA2D-36380E4DA7D0}" srcOrd="0" destOrd="0" presId="urn:microsoft.com/office/officeart/2005/8/layout/orgChart1"/>
    <dgm:cxn modelId="{ABA49CB6-09D5-4895-A706-978D332C55A3}" srcId="{A0EE6392-AE4F-408E-ADE3-A79E959E7B47}" destId="{307A7F49-7478-4D83-AD8B-DED8EFEAB646}" srcOrd="0" destOrd="0" parTransId="{CCA26090-CCCB-424B-923A-70EAF99CAA07}" sibTransId="{BD20F44C-1E17-4203-86B1-1F8232A05736}"/>
    <dgm:cxn modelId="{6A28D8E8-4016-4891-B74F-D0A03C448555}" type="presOf" srcId="{307A7F49-7478-4D83-AD8B-DED8EFEAB646}" destId="{6602107A-D400-41D8-9181-DA9F7FF3B167}" srcOrd="1" destOrd="0" presId="urn:microsoft.com/office/officeart/2005/8/layout/orgChart1"/>
    <dgm:cxn modelId="{ECE67AF1-FE6E-47A5-A6A8-04781BCED38D}" srcId="{3093F7F2-C780-4AF1-BB07-84D23773CAAC}" destId="{CB1FFBA9-1C51-4A13-8962-47C567DF380E}" srcOrd="0" destOrd="0" parTransId="{2ABCD49B-50B0-4880-9874-C27777DB100D}" sibTransId="{E2C32BB1-58DE-4C55-BB9C-E8171CEB4117}"/>
    <dgm:cxn modelId="{C9FDDA24-5CDE-4582-8247-FFDAC7D5C2D7}" srcId="{CC757C86-825C-4A8C-BF58-6A79D92E1FA8}" destId="{A0EE6392-AE4F-408E-ADE3-A79E959E7B47}" srcOrd="0" destOrd="0" parTransId="{C850126B-C1C6-4B18-A1A2-900695E8C45A}" sibTransId="{F795C0A9-0B0C-40FE-BB75-75E218069DDC}"/>
    <dgm:cxn modelId="{437EAFB3-9626-4447-93EF-E1203B057DAB}" type="presOf" srcId="{44906BDA-EA50-445B-A301-C50C3502A9F1}" destId="{ABB80886-5E3C-49BA-A58F-227204874B9E}" srcOrd="0" destOrd="0" presId="urn:microsoft.com/office/officeart/2005/8/layout/orgChart1"/>
    <dgm:cxn modelId="{84BF8D5C-CC1C-4A7E-A0CA-33797B03B3FA}" type="presOf" srcId="{A2CF8C66-DA6A-42DE-8BE7-E57127473506}" destId="{B58CDC50-16E2-4A94-A4FB-6F9AFFFC3B5F}" srcOrd="0" destOrd="0" presId="urn:microsoft.com/office/officeart/2005/8/layout/orgChart1"/>
    <dgm:cxn modelId="{440A1677-BD17-4324-AD6C-9668A235579B}" type="presOf" srcId="{FFC5186E-C542-4F2D-9D42-7874EB387967}" destId="{34581D0A-12A2-4203-A1B1-B8DF3538F7CC}" srcOrd="0" destOrd="0" presId="urn:microsoft.com/office/officeart/2005/8/layout/orgChart1"/>
    <dgm:cxn modelId="{75279921-DD60-4F1F-8CA7-ACEC5045FDD5}" type="presOf" srcId="{B2C090F7-DFD7-473D-A413-3A214C6B2D1D}" destId="{A2F3B9EE-9451-4AAB-89D6-28870E5BA475}" srcOrd="1" destOrd="0" presId="urn:microsoft.com/office/officeart/2005/8/layout/orgChart1"/>
    <dgm:cxn modelId="{0838E8FE-1904-453E-A421-2D87B49C4B2D}" srcId="{A0EE6392-AE4F-408E-ADE3-A79E959E7B47}" destId="{D4537B22-8B2C-4AC5-8E16-B3B7B6F8385E}" srcOrd="2" destOrd="0" parTransId="{0E4CE1D7-441F-43E9-BAF7-C34F3F52CC93}" sibTransId="{648D5B3C-6692-4AC9-8152-2B00A958C2AE}"/>
    <dgm:cxn modelId="{ABCE7CA8-1D8C-4562-8313-4B95632C1D52}" type="presOf" srcId="{CCA26090-CCCB-424B-923A-70EAF99CAA07}" destId="{140D988C-8319-4858-BB5E-1E9C855FC1BF}" srcOrd="0" destOrd="0" presId="urn:microsoft.com/office/officeart/2005/8/layout/orgChart1"/>
    <dgm:cxn modelId="{D3DD0A54-AAF9-4800-BCFC-CB7C0D479CC8}" type="presOf" srcId="{2ACB4F45-95F9-43FE-B341-A5AFB076C6F7}" destId="{B618BF46-8445-4FA5-8672-B9BAEEB92D23}" srcOrd="0" destOrd="0" presId="urn:microsoft.com/office/officeart/2005/8/layout/orgChart1"/>
    <dgm:cxn modelId="{408315EA-32DC-4A7A-BF9C-ABE8A61ADE01}" type="presOf" srcId="{0E4CE1D7-441F-43E9-BAF7-C34F3F52CC93}" destId="{697B132E-08A2-4682-B6B1-7BDF78F4DFEE}" srcOrd="0" destOrd="0" presId="urn:microsoft.com/office/officeart/2005/8/layout/orgChart1"/>
    <dgm:cxn modelId="{A6A91650-86CD-49B6-AFF0-09F333F352A4}" type="presOf" srcId="{F360DABF-2974-4CE1-868A-E24DAB3B4ED8}" destId="{66C131D9-D503-486D-A3D3-CFB6801F58EE}" srcOrd="0" destOrd="0" presId="urn:microsoft.com/office/officeart/2005/8/layout/orgChart1"/>
    <dgm:cxn modelId="{36B3CFE7-3F2E-41E2-B673-3C4BE4F32F58}" srcId="{A0EE6392-AE4F-408E-ADE3-A79E959E7B47}" destId="{2ACB4F45-95F9-43FE-B341-A5AFB076C6F7}" srcOrd="3" destOrd="0" parTransId="{947B0579-A405-4627-AA4F-BF2A4236660B}" sibTransId="{039F8239-FA33-4085-BEB5-CBF122D611D0}"/>
    <dgm:cxn modelId="{18DA019A-9DB4-40FE-B51B-2AD987A14DF8}" type="presOf" srcId="{8CECB909-138E-4C9C-B4B0-F02003F5AC57}" destId="{22D334E7-7BB0-45D3-ADC4-966A7BC61246}" srcOrd="1" destOrd="0" presId="urn:microsoft.com/office/officeart/2005/8/layout/orgChart1"/>
    <dgm:cxn modelId="{CF110B23-3E46-40AF-BAC9-EF9CA4FE267A}" type="presOf" srcId="{CB1FFBA9-1C51-4A13-8962-47C567DF380E}" destId="{9A33541A-ABBF-41A8-B23A-686A194C71CA}" srcOrd="0" destOrd="0" presId="urn:microsoft.com/office/officeart/2005/8/layout/orgChart1"/>
    <dgm:cxn modelId="{1E361271-2C46-4294-8159-E0FCEE69F597}" type="presParOf" srcId="{7B12791B-58B0-4CE4-917A-D7F7A453B7BB}" destId="{2FB3E119-714D-43DD-B419-42B2B1F67DC7}" srcOrd="0" destOrd="0" presId="urn:microsoft.com/office/officeart/2005/8/layout/orgChart1"/>
    <dgm:cxn modelId="{8CA0692A-1CE7-40E8-8B90-3B9A66E431D4}" type="presParOf" srcId="{2FB3E119-714D-43DD-B419-42B2B1F67DC7}" destId="{72422426-992C-4EDC-AD76-F0AF8A8324F7}" srcOrd="0" destOrd="0" presId="urn:microsoft.com/office/officeart/2005/8/layout/orgChart1"/>
    <dgm:cxn modelId="{E2ED87B9-0468-4CDE-B04B-CC8B4B8EC657}" type="presParOf" srcId="{72422426-992C-4EDC-AD76-F0AF8A8324F7}" destId="{F87FDCBA-335D-408E-BF6E-8185FA989662}" srcOrd="0" destOrd="0" presId="urn:microsoft.com/office/officeart/2005/8/layout/orgChart1"/>
    <dgm:cxn modelId="{BA75043B-90CC-47C4-A0A6-1089741B4B68}" type="presParOf" srcId="{72422426-992C-4EDC-AD76-F0AF8A8324F7}" destId="{E89E34AA-E5CD-42FA-BB10-EE782B92FC78}" srcOrd="1" destOrd="0" presId="urn:microsoft.com/office/officeart/2005/8/layout/orgChart1"/>
    <dgm:cxn modelId="{CA213B29-FD6F-48EB-A27E-FC06C6B0A9D9}" type="presParOf" srcId="{2FB3E119-714D-43DD-B419-42B2B1F67DC7}" destId="{23620B26-0627-4712-815A-11608731743F}" srcOrd="1" destOrd="0" presId="urn:microsoft.com/office/officeart/2005/8/layout/orgChart1"/>
    <dgm:cxn modelId="{E3E5FE03-5F4C-433E-BA05-5229E6330B15}" type="presParOf" srcId="{23620B26-0627-4712-815A-11608731743F}" destId="{140D988C-8319-4858-BB5E-1E9C855FC1BF}" srcOrd="0" destOrd="0" presId="urn:microsoft.com/office/officeart/2005/8/layout/orgChart1"/>
    <dgm:cxn modelId="{39F49080-57DE-40F5-B88C-B9300354DA0B}" type="presParOf" srcId="{23620B26-0627-4712-815A-11608731743F}" destId="{6D69F37D-C799-4EB9-A29D-5339AFE8505F}" srcOrd="1" destOrd="0" presId="urn:microsoft.com/office/officeart/2005/8/layout/orgChart1"/>
    <dgm:cxn modelId="{A0F5CA74-83C5-4BFA-A861-1A0E5E9943D5}" type="presParOf" srcId="{6D69F37D-C799-4EB9-A29D-5339AFE8505F}" destId="{23B840B6-DA11-4199-AAAF-CBE3FD75DBAC}" srcOrd="0" destOrd="0" presId="urn:microsoft.com/office/officeart/2005/8/layout/orgChart1"/>
    <dgm:cxn modelId="{3EC7F4FF-52F8-4C14-A58A-7E837C99FB89}" type="presParOf" srcId="{23B840B6-DA11-4199-AAAF-CBE3FD75DBAC}" destId="{A4116122-38F9-4C22-A83C-46F8317046EC}" srcOrd="0" destOrd="0" presId="urn:microsoft.com/office/officeart/2005/8/layout/orgChart1"/>
    <dgm:cxn modelId="{082B966A-814D-4FC0-ABD5-9912BA8EBDE9}" type="presParOf" srcId="{23B840B6-DA11-4199-AAAF-CBE3FD75DBAC}" destId="{6602107A-D400-41D8-9181-DA9F7FF3B167}" srcOrd="1" destOrd="0" presId="urn:microsoft.com/office/officeart/2005/8/layout/orgChart1"/>
    <dgm:cxn modelId="{6541D89B-0D0C-4A4E-B028-3CF5E4907084}" type="presParOf" srcId="{6D69F37D-C799-4EB9-A29D-5339AFE8505F}" destId="{8035933E-1547-4C10-A2A5-29FBC7C1CB42}" srcOrd="1" destOrd="0" presId="urn:microsoft.com/office/officeart/2005/8/layout/orgChart1"/>
    <dgm:cxn modelId="{E36C1508-7838-469A-9A6E-98A1B7454305}" type="presParOf" srcId="{6D69F37D-C799-4EB9-A29D-5339AFE8505F}" destId="{3B243BD3-765E-4EAA-8FC0-8CB4617B1AE0}" srcOrd="2" destOrd="0" presId="urn:microsoft.com/office/officeart/2005/8/layout/orgChart1"/>
    <dgm:cxn modelId="{289D4877-3C1F-4DAE-91E7-36C76FE0BA51}" type="presParOf" srcId="{23620B26-0627-4712-815A-11608731743F}" destId="{A866863B-94A3-4561-A76A-27BF8757768C}" srcOrd="2" destOrd="0" presId="urn:microsoft.com/office/officeart/2005/8/layout/orgChart1"/>
    <dgm:cxn modelId="{5DC655EC-E84B-4DE6-84F5-E448D677C192}" type="presParOf" srcId="{23620B26-0627-4712-815A-11608731743F}" destId="{954A366C-CEF0-4BE3-8F62-49B1A8941AF0}" srcOrd="3" destOrd="0" presId="urn:microsoft.com/office/officeart/2005/8/layout/orgChart1"/>
    <dgm:cxn modelId="{3A37A5F2-251D-4F9E-AEDD-E4162A35B7D5}" type="presParOf" srcId="{954A366C-CEF0-4BE3-8F62-49B1A8941AF0}" destId="{D2210D19-ECD8-4751-8460-715E47F7926B}" srcOrd="0" destOrd="0" presId="urn:microsoft.com/office/officeart/2005/8/layout/orgChart1"/>
    <dgm:cxn modelId="{E7C83B8B-0F22-4F0D-BBEA-36718D8BC379}" type="presParOf" srcId="{D2210D19-ECD8-4751-8460-715E47F7926B}" destId="{66C131D9-D503-486D-A3D3-CFB6801F58EE}" srcOrd="0" destOrd="0" presId="urn:microsoft.com/office/officeart/2005/8/layout/orgChart1"/>
    <dgm:cxn modelId="{2F5DCA1F-D1D8-42BA-8D27-9EC989A03E18}" type="presParOf" srcId="{D2210D19-ECD8-4751-8460-715E47F7926B}" destId="{2F28D02B-7078-4E44-B50C-CAD7C6D39069}" srcOrd="1" destOrd="0" presId="urn:microsoft.com/office/officeart/2005/8/layout/orgChart1"/>
    <dgm:cxn modelId="{B7A21A98-AA5E-4851-BF3F-0779A4EDD813}" type="presParOf" srcId="{954A366C-CEF0-4BE3-8F62-49B1A8941AF0}" destId="{4E1ED05E-B3C5-4097-B3CF-6D5CA8696AFD}" srcOrd="1" destOrd="0" presId="urn:microsoft.com/office/officeart/2005/8/layout/orgChart1"/>
    <dgm:cxn modelId="{617B922F-BC1F-4123-A301-E49B82DBEA15}" type="presParOf" srcId="{954A366C-CEF0-4BE3-8F62-49B1A8941AF0}" destId="{F97285E6-9600-4DF4-8A7C-A2A4DC32E926}" srcOrd="2" destOrd="0" presId="urn:microsoft.com/office/officeart/2005/8/layout/orgChart1"/>
    <dgm:cxn modelId="{6CEE2BA3-30FE-4747-8827-CA4CCA6C6FD5}" type="presParOf" srcId="{F97285E6-9600-4DF4-8A7C-A2A4DC32E926}" destId="{ABB80886-5E3C-49BA-A58F-227204874B9E}" srcOrd="0" destOrd="0" presId="urn:microsoft.com/office/officeart/2005/8/layout/orgChart1"/>
    <dgm:cxn modelId="{7B9CA350-21D8-4A81-9642-A42F63F94ECC}" type="presParOf" srcId="{F97285E6-9600-4DF4-8A7C-A2A4DC32E926}" destId="{A8429A43-9F15-467D-8EC6-65C27CD4CD87}" srcOrd="1" destOrd="0" presId="urn:microsoft.com/office/officeart/2005/8/layout/orgChart1"/>
    <dgm:cxn modelId="{9E63AB26-2E22-4CA6-90B5-55347ABCA409}" type="presParOf" srcId="{A8429A43-9F15-467D-8EC6-65C27CD4CD87}" destId="{B3EBD013-059C-402F-B710-B5E284B81632}" srcOrd="0" destOrd="0" presId="urn:microsoft.com/office/officeart/2005/8/layout/orgChart1"/>
    <dgm:cxn modelId="{2336BDB4-D26E-47EC-9E00-C9D36E3FE608}" type="presParOf" srcId="{B3EBD013-059C-402F-B710-B5E284B81632}" destId="{99F04770-298B-455D-8CBE-3BCC263F922E}" srcOrd="0" destOrd="0" presId="urn:microsoft.com/office/officeart/2005/8/layout/orgChart1"/>
    <dgm:cxn modelId="{1829D591-E57D-4932-BBDC-DD2BA4772944}" type="presParOf" srcId="{B3EBD013-059C-402F-B710-B5E284B81632}" destId="{13AE20B1-FADC-499B-A981-72203F7F1701}" srcOrd="1" destOrd="0" presId="urn:microsoft.com/office/officeart/2005/8/layout/orgChart1"/>
    <dgm:cxn modelId="{728C4244-FAF6-4209-844B-FC1AB63A6642}" type="presParOf" srcId="{A8429A43-9F15-467D-8EC6-65C27CD4CD87}" destId="{A2A3F875-E9E7-486C-A6F0-D27B26C8D3B1}" srcOrd="1" destOrd="0" presId="urn:microsoft.com/office/officeart/2005/8/layout/orgChart1"/>
    <dgm:cxn modelId="{B8C2FFE0-5420-45AD-9B97-3D91AD377627}" type="presParOf" srcId="{A8429A43-9F15-467D-8EC6-65C27CD4CD87}" destId="{A2A2E062-7C38-424B-B899-284966FC9687}" srcOrd="2" destOrd="0" presId="urn:microsoft.com/office/officeart/2005/8/layout/orgChart1"/>
    <dgm:cxn modelId="{948D5CDD-9CE6-4E69-891E-4988E893764F}" type="presParOf" srcId="{A2A2E062-7C38-424B-B899-284966FC9687}" destId="{6859C067-706A-42F2-9396-90AB3998FA64}" srcOrd="0" destOrd="0" presId="urn:microsoft.com/office/officeart/2005/8/layout/orgChart1"/>
    <dgm:cxn modelId="{1563CCDF-7EE3-478A-A909-FAAD788741DD}" type="presParOf" srcId="{A2A2E062-7C38-424B-B899-284966FC9687}" destId="{A01684C6-BDA7-4FDA-9D85-80CBA8CA7F70}" srcOrd="1" destOrd="0" presId="urn:microsoft.com/office/officeart/2005/8/layout/orgChart1"/>
    <dgm:cxn modelId="{F365ADC7-57F9-4C13-B0FF-44B77D27035B}" type="presParOf" srcId="{A01684C6-BDA7-4FDA-9D85-80CBA8CA7F70}" destId="{F0C26C1F-2150-436D-A696-916C1E1B3067}" srcOrd="0" destOrd="0" presId="urn:microsoft.com/office/officeart/2005/8/layout/orgChart1"/>
    <dgm:cxn modelId="{0A47C3BF-E980-4A7E-82E4-C73EB61755B1}" type="presParOf" srcId="{F0C26C1F-2150-436D-A696-916C1E1B3067}" destId="{9A33541A-ABBF-41A8-B23A-686A194C71CA}" srcOrd="0" destOrd="0" presId="urn:microsoft.com/office/officeart/2005/8/layout/orgChart1"/>
    <dgm:cxn modelId="{16BFFB4C-BF08-471D-AAFA-4543CE4DE198}" type="presParOf" srcId="{F0C26C1F-2150-436D-A696-916C1E1B3067}" destId="{B748C921-4765-4B2A-8673-85C8B7CFD174}" srcOrd="1" destOrd="0" presId="urn:microsoft.com/office/officeart/2005/8/layout/orgChart1"/>
    <dgm:cxn modelId="{8C25465D-F473-4FC3-94CB-F9E49745F9D3}" type="presParOf" srcId="{A01684C6-BDA7-4FDA-9D85-80CBA8CA7F70}" destId="{246C83F2-6E1F-4D26-B331-4EA2A6686C66}" srcOrd="1" destOrd="0" presId="urn:microsoft.com/office/officeart/2005/8/layout/orgChart1"/>
    <dgm:cxn modelId="{5DF7BA71-7088-4B83-8055-E68265A3B330}" type="presParOf" srcId="{A01684C6-BDA7-4FDA-9D85-80CBA8CA7F70}" destId="{9CF47A6F-15BE-4266-BC4C-43FDBCDE1DE4}" srcOrd="2" destOrd="0" presId="urn:microsoft.com/office/officeart/2005/8/layout/orgChart1"/>
    <dgm:cxn modelId="{62ACA69D-0BBD-4673-BE4F-50E820FDFDF3}" type="presParOf" srcId="{F97285E6-9600-4DF4-8A7C-A2A4DC32E926}" destId="{34581D0A-12A2-4203-A1B1-B8DF3538F7CC}" srcOrd="2" destOrd="0" presId="urn:microsoft.com/office/officeart/2005/8/layout/orgChart1"/>
    <dgm:cxn modelId="{E5984B16-662F-4E44-9416-BDB26E897B06}" type="presParOf" srcId="{F97285E6-9600-4DF4-8A7C-A2A4DC32E926}" destId="{AC8D44D4-0710-47E2-B011-09D2260ED220}" srcOrd="3" destOrd="0" presId="urn:microsoft.com/office/officeart/2005/8/layout/orgChart1"/>
    <dgm:cxn modelId="{E4DA85E2-AA5B-48EB-B796-AEC3F8ED0836}" type="presParOf" srcId="{AC8D44D4-0710-47E2-B011-09D2260ED220}" destId="{F0FE771E-F74D-47ED-BFC4-E25929C50848}" srcOrd="0" destOrd="0" presId="urn:microsoft.com/office/officeart/2005/8/layout/orgChart1"/>
    <dgm:cxn modelId="{EC3AC450-6F75-495A-A601-1013AC00F9DB}" type="presParOf" srcId="{F0FE771E-F74D-47ED-BFC4-E25929C50848}" destId="{26BD6DC6-2FBE-4AF2-B7EB-7DB66F75B8EF}" srcOrd="0" destOrd="0" presId="urn:microsoft.com/office/officeart/2005/8/layout/orgChart1"/>
    <dgm:cxn modelId="{B6AFCC3B-CBFC-4D9E-94C0-4516EE571C4E}" type="presParOf" srcId="{F0FE771E-F74D-47ED-BFC4-E25929C50848}" destId="{C8D5226A-89A6-43EC-A32C-4A26AB95B691}" srcOrd="1" destOrd="0" presId="urn:microsoft.com/office/officeart/2005/8/layout/orgChart1"/>
    <dgm:cxn modelId="{2654C0B8-202E-470B-96FE-347230B477B5}" type="presParOf" srcId="{AC8D44D4-0710-47E2-B011-09D2260ED220}" destId="{FD191383-959C-43E1-9E11-AA01BA172DED}" srcOrd="1" destOrd="0" presId="urn:microsoft.com/office/officeart/2005/8/layout/orgChart1"/>
    <dgm:cxn modelId="{74608D89-86F9-44B8-9D11-23823877D229}" type="presParOf" srcId="{AC8D44D4-0710-47E2-B011-09D2260ED220}" destId="{E1AC0A78-969A-42D0-B64C-CCB6E54A1847}" srcOrd="2" destOrd="0" presId="urn:microsoft.com/office/officeart/2005/8/layout/orgChart1"/>
    <dgm:cxn modelId="{3528CE96-BA50-4BF9-8370-25BEC6FBD765}" type="presParOf" srcId="{E1AC0A78-969A-42D0-B64C-CCB6E54A1847}" destId="{BD9E899C-872A-49B1-9BA3-D48203BAE9BF}" srcOrd="0" destOrd="0" presId="urn:microsoft.com/office/officeart/2005/8/layout/orgChart1"/>
    <dgm:cxn modelId="{7275FC7F-17C7-400A-B244-901D123FAA96}" type="presParOf" srcId="{E1AC0A78-969A-42D0-B64C-CCB6E54A1847}" destId="{5E771090-5EEC-475C-99EE-5D61A48B5B6F}" srcOrd="1" destOrd="0" presId="urn:microsoft.com/office/officeart/2005/8/layout/orgChart1"/>
    <dgm:cxn modelId="{CF25E811-A76F-4AF8-87A2-72A04D7CE03E}" type="presParOf" srcId="{5E771090-5EEC-475C-99EE-5D61A48B5B6F}" destId="{AD566A0B-37F1-440B-B1E7-E0FDA3952898}" srcOrd="0" destOrd="0" presId="urn:microsoft.com/office/officeart/2005/8/layout/orgChart1"/>
    <dgm:cxn modelId="{3AC7CC6A-F62C-40F5-B977-82D4B53F3A2F}" type="presParOf" srcId="{AD566A0B-37F1-440B-B1E7-E0FDA3952898}" destId="{690F34C0-2F8E-4916-9053-6DA05E2B09B9}" srcOrd="0" destOrd="0" presId="urn:microsoft.com/office/officeart/2005/8/layout/orgChart1"/>
    <dgm:cxn modelId="{BDF7CDAC-CE2D-46EA-A5F9-78BC7A33CA2D}" type="presParOf" srcId="{AD566A0B-37F1-440B-B1E7-E0FDA3952898}" destId="{D37AE8C7-F782-47FE-AA59-51160BF61B09}" srcOrd="1" destOrd="0" presId="urn:microsoft.com/office/officeart/2005/8/layout/orgChart1"/>
    <dgm:cxn modelId="{F39989EC-24D3-4A96-AD3F-F2367BC83540}" type="presParOf" srcId="{5E771090-5EEC-475C-99EE-5D61A48B5B6F}" destId="{6118F6DA-BD34-4C97-B164-EF01E27B3D70}" srcOrd="1" destOrd="0" presId="urn:microsoft.com/office/officeart/2005/8/layout/orgChart1"/>
    <dgm:cxn modelId="{866F6E1F-9403-4624-AB26-29C7DBCB33AA}" type="presParOf" srcId="{5E771090-5EEC-475C-99EE-5D61A48B5B6F}" destId="{62B75922-BDFC-4C76-9105-CC0B95E9CE16}" srcOrd="2" destOrd="0" presId="urn:microsoft.com/office/officeart/2005/8/layout/orgChart1"/>
    <dgm:cxn modelId="{644914AC-32E1-417B-AAC0-77F5856295F1}" type="presParOf" srcId="{23620B26-0627-4712-815A-11608731743F}" destId="{697B132E-08A2-4682-B6B1-7BDF78F4DFEE}" srcOrd="4" destOrd="0" presId="urn:microsoft.com/office/officeart/2005/8/layout/orgChart1"/>
    <dgm:cxn modelId="{E57570F1-C5D9-4807-81DD-3E62C811AC01}" type="presParOf" srcId="{23620B26-0627-4712-815A-11608731743F}" destId="{E62DDDCC-3A3F-4290-A8B8-39AC7E970E0A}" srcOrd="5" destOrd="0" presId="urn:microsoft.com/office/officeart/2005/8/layout/orgChart1"/>
    <dgm:cxn modelId="{996C7AD1-2203-4376-A671-5CE8726E0ABF}" type="presParOf" srcId="{E62DDDCC-3A3F-4290-A8B8-39AC7E970E0A}" destId="{C95F1C5D-BCD9-47FD-B039-BBCB8349A980}" srcOrd="0" destOrd="0" presId="urn:microsoft.com/office/officeart/2005/8/layout/orgChart1"/>
    <dgm:cxn modelId="{2A0E081C-2F91-4F43-A740-8F5EF1D50055}" type="presParOf" srcId="{C95F1C5D-BCD9-47FD-B039-BBCB8349A980}" destId="{AD0F3109-B078-4592-AD96-167643319924}" srcOrd="0" destOrd="0" presId="urn:microsoft.com/office/officeart/2005/8/layout/orgChart1"/>
    <dgm:cxn modelId="{753976EB-DB3B-4AAC-9C8B-D8391BE460C9}" type="presParOf" srcId="{C95F1C5D-BCD9-47FD-B039-BBCB8349A980}" destId="{8E7A23E6-E9F4-4F2B-8474-FF046CF65969}" srcOrd="1" destOrd="0" presId="urn:microsoft.com/office/officeart/2005/8/layout/orgChart1"/>
    <dgm:cxn modelId="{335FDAC2-142C-4213-AA8C-550BCE500C68}" type="presParOf" srcId="{E62DDDCC-3A3F-4290-A8B8-39AC7E970E0A}" destId="{47FF8B05-2B9A-479B-95E1-A23B35226302}" srcOrd="1" destOrd="0" presId="urn:microsoft.com/office/officeart/2005/8/layout/orgChart1"/>
    <dgm:cxn modelId="{969F36C2-FE8E-40E7-AF2B-DBA712CFBE54}" type="presParOf" srcId="{47FF8B05-2B9A-479B-95E1-A23B35226302}" destId="{0366EF7F-3CC8-4CAA-AA2D-36380E4DA7D0}" srcOrd="0" destOrd="0" presId="urn:microsoft.com/office/officeart/2005/8/layout/orgChart1"/>
    <dgm:cxn modelId="{DA68CF3F-5C53-489A-890E-97A1E9D0E5C1}" type="presParOf" srcId="{47FF8B05-2B9A-479B-95E1-A23B35226302}" destId="{18AC01A3-7610-4F74-9C64-8EEC1467C392}" srcOrd="1" destOrd="0" presId="urn:microsoft.com/office/officeart/2005/8/layout/orgChart1"/>
    <dgm:cxn modelId="{DF5B9927-9138-4441-A55C-9BF00FD79CA5}" type="presParOf" srcId="{18AC01A3-7610-4F74-9C64-8EEC1467C392}" destId="{AD5F8E4D-F3CD-42EF-942A-CE50521DC3F5}" srcOrd="0" destOrd="0" presId="urn:microsoft.com/office/officeart/2005/8/layout/orgChart1"/>
    <dgm:cxn modelId="{69E00E0B-5850-4E72-8C64-A7CFB8692CEA}" type="presParOf" srcId="{AD5F8E4D-F3CD-42EF-942A-CE50521DC3F5}" destId="{8563F746-12DC-4FA6-AEE3-35C62D05C655}" srcOrd="0" destOrd="0" presId="urn:microsoft.com/office/officeart/2005/8/layout/orgChart1"/>
    <dgm:cxn modelId="{3DF4D06F-D38F-4A6C-803D-CA5512C3E65F}" type="presParOf" srcId="{AD5F8E4D-F3CD-42EF-942A-CE50521DC3F5}" destId="{A2F3B9EE-9451-4AAB-89D6-28870E5BA475}" srcOrd="1" destOrd="0" presId="urn:microsoft.com/office/officeart/2005/8/layout/orgChart1"/>
    <dgm:cxn modelId="{8A90081F-C064-4403-A8F1-A37691E4D3EF}" type="presParOf" srcId="{18AC01A3-7610-4F74-9C64-8EEC1467C392}" destId="{9BDB3626-C946-4DAE-A9CF-B6117CBC03F8}" srcOrd="1" destOrd="0" presId="urn:microsoft.com/office/officeart/2005/8/layout/orgChart1"/>
    <dgm:cxn modelId="{79C2DC7A-E2AD-4B9F-A364-EEA07CF7E65D}" type="presParOf" srcId="{18AC01A3-7610-4F74-9C64-8EEC1467C392}" destId="{294EACEB-D3D6-4CE6-8395-F768D088462E}" srcOrd="2" destOrd="0" presId="urn:microsoft.com/office/officeart/2005/8/layout/orgChart1"/>
    <dgm:cxn modelId="{FC0415B7-AF90-4BFF-9182-0FD081EB9BE5}" type="presParOf" srcId="{294EACEB-D3D6-4CE6-8395-F768D088462E}" destId="{F6E4150B-C934-43D8-9B81-B30EE491375C}" srcOrd="0" destOrd="0" presId="urn:microsoft.com/office/officeart/2005/8/layout/orgChart1"/>
    <dgm:cxn modelId="{3B3A0A17-E63C-406D-B30D-4D2ACF4CCEB2}" type="presParOf" srcId="{294EACEB-D3D6-4CE6-8395-F768D088462E}" destId="{FC8C0BD4-B4E7-4E9F-974B-CE6B518A13FB}" srcOrd="1" destOrd="0" presId="urn:microsoft.com/office/officeart/2005/8/layout/orgChart1"/>
    <dgm:cxn modelId="{D9F828F5-095D-4D38-9DE6-7EF3377FCF3D}" type="presParOf" srcId="{FC8C0BD4-B4E7-4E9F-974B-CE6B518A13FB}" destId="{ABCD8820-153D-4792-B9B6-0158A4207BF4}" srcOrd="0" destOrd="0" presId="urn:microsoft.com/office/officeart/2005/8/layout/orgChart1"/>
    <dgm:cxn modelId="{ADFA5332-97F5-4FF0-B14C-50C1FA8E427A}" type="presParOf" srcId="{ABCD8820-153D-4792-B9B6-0158A4207BF4}" destId="{B58CDC50-16E2-4A94-A4FB-6F9AFFFC3B5F}" srcOrd="0" destOrd="0" presId="urn:microsoft.com/office/officeart/2005/8/layout/orgChart1"/>
    <dgm:cxn modelId="{C9C9B598-63C9-404F-B4BC-6C937E9DD857}" type="presParOf" srcId="{ABCD8820-153D-4792-B9B6-0158A4207BF4}" destId="{52C0862F-D929-4F0A-8445-F9AD08BD2496}" srcOrd="1" destOrd="0" presId="urn:microsoft.com/office/officeart/2005/8/layout/orgChart1"/>
    <dgm:cxn modelId="{ACAA0ACB-7E33-42F2-8C8D-9BFF20BF59D8}" type="presParOf" srcId="{FC8C0BD4-B4E7-4E9F-974B-CE6B518A13FB}" destId="{60E9C8BA-E4ED-4558-8012-29D68AC93C31}" srcOrd="1" destOrd="0" presId="urn:microsoft.com/office/officeart/2005/8/layout/orgChart1"/>
    <dgm:cxn modelId="{B61A4FA0-CB5D-47DD-A132-34F42F33F79F}" type="presParOf" srcId="{FC8C0BD4-B4E7-4E9F-974B-CE6B518A13FB}" destId="{D25B8562-C12F-4A46-ADA5-FF45E2E8A774}" srcOrd="2" destOrd="0" presId="urn:microsoft.com/office/officeart/2005/8/layout/orgChart1"/>
    <dgm:cxn modelId="{D70E8994-ACF8-424F-9379-8A16A83CAFD9}" type="presParOf" srcId="{E62DDDCC-3A3F-4290-A8B8-39AC7E970E0A}" destId="{14D900F3-D95E-4F54-884D-F6DF6614E698}" srcOrd="2" destOrd="0" presId="urn:microsoft.com/office/officeart/2005/8/layout/orgChart1"/>
    <dgm:cxn modelId="{743378E2-4C84-4454-B106-9478887DC15E}" type="presParOf" srcId="{2FB3E119-714D-43DD-B419-42B2B1F67DC7}" destId="{06EEA9DE-7167-4B09-AF24-EB77E8EBFB88}" srcOrd="2" destOrd="0" presId="urn:microsoft.com/office/officeart/2005/8/layout/orgChart1"/>
    <dgm:cxn modelId="{7AA02B00-9D9A-468E-8CCD-46C995C0DBC1}" type="presParOf" srcId="{06EEA9DE-7167-4B09-AF24-EB77E8EBFB88}" destId="{948AE5C2-50AB-4EC5-91B2-F2C1268BD054}" srcOrd="0" destOrd="0" presId="urn:microsoft.com/office/officeart/2005/8/layout/orgChart1"/>
    <dgm:cxn modelId="{8F6A1451-F7BA-4BB2-8FDD-9C6D7F130344}" type="presParOf" srcId="{06EEA9DE-7167-4B09-AF24-EB77E8EBFB88}" destId="{8BC0FDC6-2ECA-49C3-81D6-79A1B8E70A5A}" srcOrd="1" destOrd="0" presId="urn:microsoft.com/office/officeart/2005/8/layout/orgChart1"/>
    <dgm:cxn modelId="{75ABB924-6A02-4E51-97C0-60D3047092B5}" type="presParOf" srcId="{8BC0FDC6-2ECA-49C3-81D6-79A1B8E70A5A}" destId="{AD2E882F-3CF2-4426-AD75-758F56083348}" srcOrd="0" destOrd="0" presId="urn:microsoft.com/office/officeart/2005/8/layout/orgChart1"/>
    <dgm:cxn modelId="{19F9568F-9175-46F6-AFA7-7E9EAB0590FB}" type="presParOf" srcId="{AD2E882F-3CF2-4426-AD75-758F56083348}" destId="{B618BF46-8445-4FA5-8672-B9BAEEB92D23}" srcOrd="0" destOrd="0" presId="urn:microsoft.com/office/officeart/2005/8/layout/orgChart1"/>
    <dgm:cxn modelId="{C72A576E-6C6F-4023-A303-61C4A9B1781A}" type="presParOf" srcId="{AD2E882F-3CF2-4426-AD75-758F56083348}" destId="{EFE4E2E7-30FD-44BF-92A2-6D6549EEE53A}" srcOrd="1" destOrd="0" presId="urn:microsoft.com/office/officeart/2005/8/layout/orgChart1"/>
    <dgm:cxn modelId="{3E2105FF-4284-413F-8C4A-0C2DDEE17913}" type="presParOf" srcId="{8BC0FDC6-2ECA-49C3-81D6-79A1B8E70A5A}" destId="{BC581799-834B-435B-9715-F4B1DB87108E}" srcOrd="1" destOrd="0" presId="urn:microsoft.com/office/officeart/2005/8/layout/orgChart1"/>
    <dgm:cxn modelId="{FE23130C-539B-41AF-A9BE-6FD30AD4B662}" type="presParOf" srcId="{8BC0FDC6-2ECA-49C3-81D6-79A1B8E70A5A}" destId="{B529A2B6-9DE8-4E66-AD2A-B981F0F46A15}" srcOrd="2" destOrd="0" presId="urn:microsoft.com/office/officeart/2005/8/layout/orgChart1"/>
    <dgm:cxn modelId="{AFB4DC0F-4FFD-4F7D-B7A4-DAB869E8F7CA}" type="presParOf" srcId="{06EEA9DE-7167-4B09-AF24-EB77E8EBFB88}" destId="{FB8D2355-C945-46CF-BBE7-4B5056D8116F}" srcOrd="2" destOrd="0" presId="urn:microsoft.com/office/officeart/2005/8/layout/orgChart1"/>
    <dgm:cxn modelId="{8E4A04F4-40B9-480E-A0F4-2F84A9CAA892}" type="presParOf" srcId="{06EEA9DE-7167-4B09-AF24-EB77E8EBFB88}" destId="{2EC201D7-DFD9-46E6-84B1-17F63CB8870F}" srcOrd="3" destOrd="0" presId="urn:microsoft.com/office/officeart/2005/8/layout/orgChart1"/>
    <dgm:cxn modelId="{07692B3A-2E21-4D09-A9A5-385CC651560B}" type="presParOf" srcId="{2EC201D7-DFD9-46E6-84B1-17F63CB8870F}" destId="{8E71B47A-711A-4758-B2D0-7A700D2B1626}" srcOrd="0" destOrd="0" presId="urn:microsoft.com/office/officeart/2005/8/layout/orgChart1"/>
    <dgm:cxn modelId="{DFDB1977-136E-4D39-8846-D3B927C54117}" type="presParOf" srcId="{8E71B47A-711A-4758-B2D0-7A700D2B1626}" destId="{FE5B1C34-8FE4-4F67-AB62-EB641954646D}" srcOrd="0" destOrd="0" presId="urn:microsoft.com/office/officeart/2005/8/layout/orgChart1"/>
    <dgm:cxn modelId="{9D49B4CF-788E-4EB9-8F2A-57A61C48FE5C}" type="presParOf" srcId="{8E71B47A-711A-4758-B2D0-7A700D2B1626}" destId="{22D334E7-7BB0-45D3-ADC4-966A7BC61246}" srcOrd="1" destOrd="0" presId="urn:microsoft.com/office/officeart/2005/8/layout/orgChart1"/>
    <dgm:cxn modelId="{13601448-3E11-4D7C-8BD5-1EDFCF165191}" type="presParOf" srcId="{2EC201D7-DFD9-46E6-84B1-17F63CB8870F}" destId="{A0D9B52F-A02E-478D-90BA-D434E85E3BE6}" srcOrd="1" destOrd="0" presId="urn:microsoft.com/office/officeart/2005/8/layout/orgChart1"/>
    <dgm:cxn modelId="{EA501BFB-DE4B-4BFD-ADB1-6A2E634D35E2}" type="presParOf" srcId="{2EC201D7-DFD9-46E6-84B1-17F63CB8870F}" destId="{6D20AF6A-9504-48E0-8787-71C983BC815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8D2355-C945-46CF-BBE7-4B5056D8116F}">
      <dsp:nvSpPr>
        <dsp:cNvPr id="0" name=""/>
        <dsp:cNvSpPr/>
      </dsp:nvSpPr>
      <dsp:spPr>
        <a:xfrm>
          <a:off x="3703146" y="1973638"/>
          <a:ext cx="216469" cy="661190"/>
        </a:xfrm>
        <a:custGeom>
          <a:avLst/>
          <a:gdLst/>
          <a:ahLst/>
          <a:cxnLst/>
          <a:rect l="0" t="0" r="0" b="0"/>
          <a:pathLst>
            <a:path>
              <a:moveTo>
                <a:pt x="216469" y="0"/>
              </a:moveTo>
              <a:lnTo>
                <a:pt x="216469" y="661190"/>
              </a:lnTo>
              <a:lnTo>
                <a:pt x="0" y="66119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8AE5C2-50AB-4EC5-91B2-F2C1268BD054}">
      <dsp:nvSpPr>
        <dsp:cNvPr id="0" name=""/>
        <dsp:cNvSpPr/>
      </dsp:nvSpPr>
      <dsp:spPr>
        <a:xfrm>
          <a:off x="3919616" y="1973638"/>
          <a:ext cx="209335" cy="4671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7131"/>
              </a:lnTo>
              <a:lnTo>
                <a:pt x="209335" y="46713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E4150B-C934-43D8-9B81-B30EE491375C}">
      <dsp:nvSpPr>
        <dsp:cNvPr id="0" name=""/>
        <dsp:cNvSpPr/>
      </dsp:nvSpPr>
      <dsp:spPr>
        <a:xfrm>
          <a:off x="5998739" y="5064965"/>
          <a:ext cx="198548" cy="520549"/>
        </a:xfrm>
        <a:custGeom>
          <a:avLst/>
          <a:gdLst/>
          <a:ahLst/>
          <a:cxnLst/>
          <a:rect l="0" t="0" r="0" b="0"/>
          <a:pathLst>
            <a:path>
              <a:moveTo>
                <a:pt x="198548" y="0"/>
              </a:moveTo>
              <a:lnTo>
                <a:pt x="198548" y="520549"/>
              </a:lnTo>
              <a:lnTo>
                <a:pt x="0" y="52054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66EF7F-3CC8-4CAA-AA2D-36380E4DA7D0}">
      <dsp:nvSpPr>
        <dsp:cNvPr id="0" name=""/>
        <dsp:cNvSpPr/>
      </dsp:nvSpPr>
      <dsp:spPr>
        <a:xfrm>
          <a:off x="6138183" y="4050410"/>
          <a:ext cx="91440" cy="1888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0378"/>
              </a:lnTo>
              <a:lnTo>
                <a:pt x="59104" y="50378"/>
              </a:lnTo>
              <a:lnTo>
                <a:pt x="59104" y="18883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7B132E-08A2-4682-B6B1-7BDF78F4DFEE}">
      <dsp:nvSpPr>
        <dsp:cNvPr id="0" name=""/>
        <dsp:cNvSpPr/>
      </dsp:nvSpPr>
      <dsp:spPr>
        <a:xfrm>
          <a:off x="3919616" y="1973638"/>
          <a:ext cx="2264287" cy="1214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5859"/>
              </a:lnTo>
              <a:lnTo>
                <a:pt x="2264287" y="1075859"/>
              </a:lnTo>
              <a:lnTo>
                <a:pt x="2264287" y="121431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9E899C-872A-49B1-9BA3-D48203BAE9BF}">
      <dsp:nvSpPr>
        <dsp:cNvPr id="0" name=""/>
        <dsp:cNvSpPr/>
      </dsp:nvSpPr>
      <dsp:spPr>
        <a:xfrm>
          <a:off x="2173385" y="5040735"/>
          <a:ext cx="151209" cy="471736"/>
        </a:xfrm>
        <a:custGeom>
          <a:avLst/>
          <a:gdLst/>
          <a:ahLst/>
          <a:cxnLst/>
          <a:rect l="0" t="0" r="0" b="0"/>
          <a:pathLst>
            <a:path>
              <a:moveTo>
                <a:pt x="151209" y="0"/>
              </a:moveTo>
              <a:lnTo>
                <a:pt x="151209" y="471736"/>
              </a:lnTo>
              <a:lnTo>
                <a:pt x="0" y="47173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581D0A-12A2-4203-A1B1-B8DF3538F7CC}">
      <dsp:nvSpPr>
        <dsp:cNvPr id="0" name=""/>
        <dsp:cNvSpPr/>
      </dsp:nvSpPr>
      <dsp:spPr>
        <a:xfrm>
          <a:off x="3156530" y="4038496"/>
          <a:ext cx="207212" cy="597717"/>
        </a:xfrm>
        <a:custGeom>
          <a:avLst/>
          <a:gdLst/>
          <a:ahLst/>
          <a:cxnLst/>
          <a:rect l="0" t="0" r="0" b="0"/>
          <a:pathLst>
            <a:path>
              <a:moveTo>
                <a:pt x="207212" y="0"/>
              </a:moveTo>
              <a:lnTo>
                <a:pt x="207212" y="597717"/>
              </a:lnTo>
              <a:lnTo>
                <a:pt x="0" y="59771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59C067-706A-42F2-9396-90AB3998FA64}">
      <dsp:nvSpPr>
        <dsp:cNvPr id="0" name=""/>
        <dsp:cNvSpPr/>
      </dsp:nvSpPr>
      <dsp:spPr>
        <a:xfrm>
          <a:off x="4211535" y="5040537"/>
          <a:ext cx="142427" cy="468779"/>
        </a:xfrm>
        <a:custGeom>
          <a:avLst/>
          <a:gdLst/>
          <a:ahLst/>
          <a:cxnLst/>
          <a:rect l="0" t="0" r="0" b="0"/>
          <a:pathLst>
            <a:path>
              <a:moveTo>
                <a:pt x="142427" y="0"/>
              </a:moveTo>
              <a:lnTo>
                <a:pt x="142427" y="468779"/>
              </a:lnTo>
              <a:lnTo>
                <a:pt x="0" y="46877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B80886-5E3C-49BA-A58F-227204874B9E}">
      <dsp:nvSpPr>
        <dsp:cNvPr id="0" name=""/>
        <dsp:cNvSpPr/>
      </dsp:nvSpPr>
      <dsp:spPr>
        <a:xfrm>
          <a:off x="3363743" y="4038496"/>
          <a:ext cx="191902" cy="5935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3553"/>
              </a:lnTo>
              <a:lnTo>
                <a:pt x="191902" y="59355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66863B-94A3-4561-A76A-27BF8757768C}">
      <dsp:nvSpPr>
        <dsp:cNvPr id="0" name=""/>
        <dsp:cNvSpPr/>
      </dsp:nvSpPr>
      <dsp:spPr>
        <a:xfrm>
          <a:off x="3363743" y="1973638"/>
          <a:ext cx="555873" cy="1213492"/>
        </a:xfrm>
        <a:custGeom>
          <a:avLst/>
          <a:gdLst/>
          <a:ahLst/>
          <a:cxnLst/>
          <a:rect l="0" t="0" r="0" b="0"/>
          <a:pathLst>
            <a:path>
              <a:moveTo>
                <a:pt x="555873" y="0"/>
              </a:moveTo>
              <a:lnTo>
                <a:pt x="555873" y="1075034"/>
              </a:lnTo>
              <a:lnTo>
                <a:pt x="0" y="1075034"/>
              </a:lnTo>
              <a:lnTo>
                <a:pt x="0" y="121349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0D988C-8319-4858-BB5E-1E9C855FC1BF}">
      <dsp:nvSpPr>
        <dsp:cNvPr id="0" name=""/>
        <dsp:cNvSpPr/>
      </dsp:nvSpPr>
      <dsp:spPr>
        <a:xfrm>
          <a:off x="991289" y="1973638"/>
          <a:ext cx="2928326" cy="1216769"/>
        </a:xfrm>
        <a:custGeom>
          <a:avLst/>
          <a:gdLst/>
          <a:ahLst/>
          <a:cxnLst/>
          <a:rect l="0" t="0" r="0" b="0"/>
          <a:pathLst>
            <a:path>
              <a:moveTo>
                <a:pt x="2928326" y="0"/>
              </a:moveTo>
              <a:lnTo>
                <a:pt x="2928326" y="1078311"/>
              </a:lnTo>
              <a:lnTo>
                <a:pt x="0" y="1078311"/>
              </a:lnTo>
              <a:lnTo>
                <a:pt x="0" y="121676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7FDCBA-335D-408E-BF6E-8185FA989662}">
      <dsp:nvSpPr>
        <dsp:cNvPr id="0" name=""/>
        <dsp:cNvSpPr/>
      </dsp:nvSpPr>
      <dsp:spPr>
        <a:xfrm>
          <a:off x="3003755" y="1371464"/>
          <a:ext cx="1831721" cy="6021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DIRECTORA 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0" kern="1200" baseline="0">
              <a:latin typeface="+mn-lt"/>
            </a:rPr>
            <a:t>DIANA DE LOS SANTOS DE LA CRUZ</a:t>
          </a:r>
        </a:p>
      </dsp:txBody>
      <dsp:txXfrm>
        <a:off x="3003755" y="1371464"/>
        <a:ext cx="1831721" cy="602174"/>
      </dsp:txXfrm>
    </dsp:sp>
    <dsp:sp modelId="{A4116122-38F9-4C22-A83C-46F8317046EC}">
      <dsp:nvSpPr>
        <dsp:cNvPr id="0" name=""/>
        <dsp:cNvSpPr/>
      </dsp:nvSpPr>
      <dsp:spPr>
        <a:xfrm>
          <a:off x="194648" y="3190407"/>
          <a:ext cx="1593283" cy="8646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DEPARTAMENTO DE GESTION PUBLICA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JEFE DE AREA 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baseline="0">
              <a:latin typeface="+mn-lt"/>
            </a:rPr>
            <a:t>ARACELI DOMINGUEZ PADRON</a:t>
          </a:r>
        </a:p>
      </dsp:txBody>
      <dsp:txXfrm>
        <a:off x="194648" y="3190407"/>
        <a:ext cx="1593283" cy="864618"/>
      </dsp:txXfrm>
    </dsp:sp>
    <dsp:sp modelId="{66C131D9-D503-486D-A3D3-CFB6801F58EE}">
      <dsp:nvSpPr>
        <dsp:cNvPr id="0" name=""/>
        <dsp:cNvSpPr/>
      </dsp:nvSpPr>
      <dsp:spPr>
        <a:xfrm>
          <a:off x="2492907" y="3187131"/>
          <a:ext cx="1741671" cy="851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DEPARTAMENTO DE GASTO CORRIENTE Y GASTO CAPITAL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JEFE DEPTO 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baseline="0">
              <a:latin typeface="+mn-lt"/>
            </a:rPr>
            <a:t>HEBERTO CASTILLO ARIAS</a:t>
          </a:r>
        </a:p>
      </dsp:txBody>
      <dsp:txXfrm>
        <a:off x="2492907" y="3187131"/>
        <a:ext cx="1741671" cy="851365"/>
      </dsp:txXfrm>
    </dsp:sp>
    <dsp:sp modelId="{99F04770-298B-455D-8CBE-3BCC263F922E}">
      <dsp:nvSpPr>
        <dsp:cNvPr id="0" name=""/>
        <dsp:cNvSpPr/>
      </dsp:nvSpPr>
      <dsp:spPr>
        <a:xfrm>
          <a:off x="3555646" y="4223562"/>
          <a:ext cx="1596632" cy="8169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ORDENES DE PAGO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JEFE DE AREA 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baseline="0">
              <a:latin typeface="+mn-lt"/>
            </a:rPr>
            <a:t>VERONICA MONTEJO ULIN</a:t>
          </a:r>
          <a:endParaRPr lang="es-MX" sz="800" kern="1200"/>
        </a:p>
      </dsp:txBody>
      <dsp:txXfrm>
        <a:off x="3555646" y="4223562"/>
        <a:ext cx="1596632" cy="816975"/>
      </dsp:txXfrm>
    </dsp:sp>
    <dsp:sp modelId="{9A33541A-ABBF-41A8-B23A-686A194C71CA}">
      <dsp:nvSpPr>
        <dsp:cNvPr id="0" name=""/>
        <dsp:cNvSpPr/>
      </dsp:nvSpPr>
      <dsp:spPr>
        <a:xfrm>
          <a:off x="2801306" y="5178211"/>
          <a:ext cx="1410228" cy="66221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AUXILIAR CONTABLE (C)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EMMANUEL RAMIREZ MORENO</a:t>
          </a:r>
        </a:p>
      </dsp:txBody>
      <dsp:txXfrm>
        <a:off x="2801306" y="5178211"/>
        <a:ext cx="1410228" cy="662212"/>
      </dsp:txXfrm>
    </dsp:sp>
    <dsp:sp modelId="{26BD6DC6-2FBE-4AF2-B7EB-7DB66F75B8EF}">
      <dsp:nvSpPr>
        <dsp:cNvPr id="0" name=""/>
        <dsp:cNvSpPr/>
      </dsp:nvSpPr>
      <dsp:spPr>
        <a:xfrm>
          <a:off x="1492659" y="4231691"/>
          <a:ext cx="1663870" cy="8090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AREA DE GESTION Y CUENTA PUBLICA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JEFE DE AREA 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baseline="0">
              <a:latin typeface="+mn-lt"/>
            </a:rPr>
            <a:t>MARCELINA PEREZ CARRILLO </a:t>
          </a:r>
          <a:endParaRPr lang="es-MX" sz="800" kern="1200"/>
        </a:p>
      </dsp:txBody>
      <dsp:txXfrm>
        <a:off x="1492659" y="4231691"/>
        <a:ext cx="1663870" cy="809043"/>
      </dsp:txXfrm>
    </dsp:sp>
    <dsp:sp modelId="{690F34C0-2F8E-4916-9053-6DA05E2B09B9}">
      <dsp:nvSpPr>
        <dsp:cNvPr id="0" name=""/>
        <dsp:cNvSpPr/>
      </dsp:nvSpPr>
      <dsp:spPr>
        <a:xfrm>
          <a:off x="670218" y="5158207"/>
          <a:ext cx="1503167" cy="7085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GATOS A COMPROBAR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AUXILIAR CONTABLE (B)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MARTHA DEL CARMEN MONTIEL CALDERON</a:t>
          </a:r>
        </a:p>
      </dsp:txBody>
      <dsp:txXfrm>
        <a:off x="670218" y="5158207"/>
        <a:ext cx="1503167" cy="708529"/>
      </dsp:txXfrm>
    </dsp:sp>
    <dsp:sp modelId="{AD0F3109-B078-4592-AD96-167643319924}">
      <dsp:nvSpPr>
        <dsp:cNvPr id="0" name=""/>
        <dsp:cNvSpPr/>
      </dsp:nvSpPr>
      <dsp:spPr>
        <a:xfrm>
          <a:off x="5333059" y="3187955"/>
          <a:ext cx="1701689" cy="8624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DEPARTAMENTO DE PLANEACION, EVALUACION Y TRANSPARENCIA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JEFE DE AREA 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 baseline="0">
              <a:latin typeface="+mn-lt"/>
            </a:rPr>
            <a:t>MADANIN GUADALUPE TONAZTZIN JUAREZ PEREZ</a:t>
          </a:r>
        </a:p>
      </dsp:txBody>
      <dsp:txXfrm>
        <a:off x="5333059" y="3187955"/>
        <a:ext cx="1701689" cy="862455"/>
      </dsp:txXfrm>
    </dsp:sp>
    <dsp:sp modelId="{8563F746-12DC-4FA6-AEE3-35C62D05C655}">
      <dsp:nvSpPr>
        <dsp:cNvPr id="0" name=""/>
        <dsp:cNvSpPr/>
      </dsp:nvSpPr>
      <dsp:spPr>
        <a:xfrm>
          <a:off x="5460644" y="4239247"/>
          <a:ext cx="1473286" cy="8257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baseline="0">
              <a:latin typeface="+mn-lt"/>
            </a:rPr>
            <a:t>AUTOEVALUACION Y CONVENIOS FEDERALES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AUXILIAR CONTABLE (B) </a:t>
          </a:r>
          <a:r>
            <a:rPr lang="es-MX" sz="800" kern="1200" baseline="0">
              <a:latin typeface="+mn-lt"/>
            </a:rPr>
            <a:t>AMABILIA MORALES DE LA CRUZ </a:t>
          </a:r>
        </a:p>
      </dsp:txBody>
      <dsp:txXfrm>
        <a:off x="5460644" y="4239247"/>
        <a:ext cx="1473286" cy="825717"/>
      </dsp:txXfrm>
    </dsp:sp>
    <dsp:sp modelId="{B58CDC50-16E2-4A94-A4FB-6F9AFFFC3B5F}">
      <dsp:nvSpPr>
        <dsp:cNvPr id="0" name=""/>
        <dsp:cNvSpPr/>
      </dsp:nvSpPr>
      <dsp:spPr>
        <a:xfrm>
          <a:off x="4680090" y="5255853"/>
          <a:ext cx="1318648" cy="6593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AUXILIAR CONTABLE (B) </a:t>
          </a:r>
          <a:r>
            <a:rPr lang="es-MX" sz="800" kern="1200" baseline="0">
              <a:latin typeface="+mn-lt"/>
            </a:rPr>
            <a:t>MARIA DEL CARMEN GIL RODRIGUEZ </a:t>
          </a:r>
        </a:p>
      </dsp:txBody>
      <dsp:txXfrm>
        <a:off x="4680090" y="5255853"/>
        <a:ext cx="1318648" cy="659324"/>
      </dsp:txXfrm>
    </dsp:sp>
    <dsp:sp modelId="{B618BF46-8445-4FA5-8672-B9BAEEB92D23}">
      <dsp:nvSpPr>
        <dsp:cNvPr id="0" name=""/>
        <dsp:cNvSpPr/>
      </dsp:nvSpPr>
      <dsp:spPr>
        <a:xfrm>
          <a:off x="4128951" y="2111107"/>
          <a:ext cx="1318648" cy="6593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RECEPCIONISTA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GUADALUPE MILLAND PADRON</a:t>
          </a:r>
        </a:p>
      </dsp:txBody>
      <dsp:txXfrm>
        <a:off x="4128951" y="2111107"/>
        <a:ext cx="1318648" cy="659324"/>
      </dsp:txXfrm>
    </dsp:sp>
    <dsp:sp modelId="{FE5B1C34-8FE4-4F67-AB62-EB641954646D}">
      <dsp:nvSpPr>
        <dsp:cNvPr id="0" name=""/>
        <dsp:cNvSpPr/>
      </dsp:nvSpPr>
      <dsp:spPr>
        <a:xfrm>
          <a:off x="2384498" y="2305166"/>
          <a:ext cx="1318648" cy="6593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INTENDENTE (B)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ENMA IVETTE HERNANDEZ DE LOS SANTOS</a:t>
          </a:r>
        </a:p>
      </dsp:txBody>
      <dsp:txXfrm>
        <a:off x="2384498" y="2305166"/>
        <a:ext cx="1318648" cy="6593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FB7B4-871E-44E1-8D54-6CC234865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 Campos de la Cruz</dc:creator>
  <cp:keywords/>
  <dc:description/>
  <cp:lastModifiedBy>Ana Luz Jimenez Torres</cp:lastModifiedBy>
  <cp:revision>31</cp:revision>
  <cp:lastPrinted>2018-10-23T19:18:00Z</cp:lastPrinted>
  <dcterms:created xsi:type="dcterms:W3CDTF">2017-10-25T23:05:00Z</dcterms:created>
  <dcterms:modified xsi:type="dcterms:W3CDTF">2018-10-23T19:18:00Z</dcterms:modified>
</cp:coreProperties>
</file>